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AD63C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401D6">
              <w:t>3027</w:t>
            </w:r>
          </w:p>
          <w:p w14:paraId="7F9C6BF8" w14:textId="176D92B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1750">
              <w:t xml:space="preserve">19 December </w:t>
            </w:r>
            <w:r>
              <w:t>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0F6052" w14:textId="77777777" w:rsidR="001401D6" w:rsidRPr="001401D6" w:rsidRDefault="001401D6" w:rsidP="001401D6">
      <w:pPr>
        <w:pStyle w:val="Heading2"/>
      </w:pPr>
      <w:r w:rsidRPr="001401D6">
        <w:t>This request pertains to the proposed use of the National Dashcam Safety Portal by Police Scotland. On 6th October 2023 the Cabinet Secretary for Justice and Home Affairs answered a question at Holyrood (question reference: S6W-21683) indicating that the pilot would not go ahead.</w:t>
      </w:r>
    </w:p>
    <w:p w14:paraId="415A4C77" w14:textId="6215585E" w:rsidR="001401D6" w:rsidRPr="001401D6" w:rsidRDefault="001401D6" w:rsidP="001401D6">
      <w:pPr>
        <w:pStyle w:val="Heading2"/>
      </w:pPr>
      <w:r w:rsidRPr="001401D6">
        <w:t xml:space="preserve">Please see </w:t>
      </w:r>
      <w:hyperlink r:id="rId8" w:history="1">
        <w:r>
          <w:rPr>
            <w:rStyle w:val="Hyperlink"/>
            <w:b w:val="0"/>
          </w:rPr>
          <w:t>safelinks.protection.outlook.com</w:t>
        </w:r>
      </w:hyperlink>
    </w:p>
    <w:p w14:paraId="32FF8E64" w14:textId="77777777" w:rsidR="001401D6" w:rsidRPr="001401D6" w:rsidRDefault="001401D6" w:rsidP="001401D6">
      <w:pPr>
        <w:pStyle w:val="Heading2"/>
      </w:pPr>
      <w:r w:rsidRPr="001401D6">
        <w:t>Police Scotland is almost the only force in the UK which does not use the freely-available Nextbase portal for dashcam submissions. Unlike the other forces, "Police Scotland has concluded that a stand-alone portal is not the optimum route".</w:t>
      </w:r>
    </w:p>
    <w:p w14:paraId="3CAD3399" w14:textId="77777777" w:rsidR="001401D6" w:rsidRPr="001401D6" w:rsidRDefault="001401D6" w:rsidP="001401D6">
      <w:pPr>
        <w:pStyle w:val="Heading2"/>
      </w:pPr>
      <w:r w:rsidRPr="001401D6">
        <w:t>Please supply the following:</w:t>
      </w:r>
    </w:p>
    <w:p w14:paraId="5572C09B" w14:textId="77777777" w:rsidR="001401D6" w:rsidRDefault="001401D6" w:rsidP="001401D6">
      <w:pPr>
        <w:pStyle w:val="Heading2"/>
      </w:pPr>
      <w:r w:rsidRPr="001401D6">
        <w:t>1. on what date and by whom was this decision made?</w:t>
      </w:r>
    </w:p>
    <w:p w14:paraId="13C10B29" w14:textId="31EE0DD8" w:rsidR="00B93A2D" w:rsidRPr="00B93A2D" w:rsidRDefault="00B93A2D" w:rsidP="00B93A2D">
      <w:r>
        <w:t xml:space="preserve">In response, I can advise you that </w:t>
      </w:r>
      <w:r w:rsidRPr="00B93A2D">
        <w:t>Relevant review/consideration of dashcam portal capability was had around July 2023</w:t>
      </w:r>
      <w:r>
        <w:t xml:space="preserve">. </w:t>
      </w:r>
      <w:r w:rsidRPr="00B93A2D">
        <w:t>This was discussed with involved parties and shared more formally in August 2023</w:t>
      </w:r>
    </w:p>
    <w:p w14:paraId="2E53D5DF" w14:textId="77777777" w:rsidR="001401D6" w:rsidRDefault="001401D6" w:rsidP="001401D6">
      <w:pPr>
        <w:pStyle w:val="Heading2"/>
      </w:pPr>
      <w:r w:rsidRPr="001401D6">
        <w:t>2. a copy of the specific assessment used to decide against a stand-alone portal / in favour of DESC, which may take the form of relevant internal correspondence, documentation or meeting minutes.</w:t>
      </w:r>
    </w:p>
    <w:p w14:paraId="10FEEB93" w14:textId="2D5B58C6" w:rsidR="00B93A2D" w:rsidRPr="00B93A2D" w:rsidRDefault="00B93A2D" w:rsidP="00B93A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Assessment was carried out through conversation, collaboration and evaluation amongst P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olice </w:t>
      </w:r>
      <w:r w:rsidRPr="00B93A2D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>cotland</w:t>
      </w:r>
      <w:r w:rsidRPr="00B93A2D">
        <w:rPr>
          <w:rFonts w:eastAsiaTheme="majorEastAsia" w:cstheme="majorBidi"/>
          <w:bCs/>
          <w:color w:val="000000" w:themeColor="text1"/>
          <w:szCs w:val="26"/>
        </w:rPr>
        <w:t xml:space="preserve"> colleagues and wider discussion with consideration of:</w:t>
      </w:r>
    </w:p>
    <w:p w14:paraId="1EA0238C" w14:textId="77777777" w:rsidR="00B93A2D" w:rsidRPr="00B93A2D" w:rsidRDefault="00B93A2D" w:rsidP="00B93A2D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Transformation capacity within the organisation</w:t>
      </w:r>
    </w:p>
    <w:p w14:paraId="00806DBB" w14:textId="77777777" w:rsidR="00B93A2D" w:rsidRPr="00B93A2D" w:rsidRDefault="00B93A2D" w:rsidP="00B93A2D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Current &amp; Future Business &amp; Technical Architecture</w:t>
      </w:r>
    </w:p>
    <w:p w14:paraId="59FE576E" w14:textId="77777777" w:rsidR="00B93A2D" w:rsidRPr="00B93A2D" w:rsidRDefault="00B93A2D" w:rsidP="00B93A2D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Operational Policing Capacity</w:t>
      </w:r>
    </w:p>
    <w:p w14:paraId="0D6CEF28" w14:textId="77777777" w:rsidR="00B93A2D" w:rsidRPr="00B93A2D" w:rsidRDefault="00B93A2D" w:rsidP="00B93A2D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Service Design</w:t>
      </w:r>
    </w:p>
    <w:p w14:paraId="271F8875" w14:textId="77777777" w:rsidR="00B93A2D" w:rsidRPr="00B93A2D" w:rsidRDefault="00B93A2D" w:rsidP="00B93A2D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Current/planned technology investment aligned with Digital Strategy</w:t>
      </w:r>
    </w:p>
    <w:p w14:paraId="7FC2A972" w14:textId="77777777" w:rsidR="00B93A2D" w:rsidRPr="00B93A2D" w:rsidRDefault="00B93A2D" w:rsidP="00B93A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9EB7C6A" w14:textId="77777777" w:rsidR="00B93A2D" w:rsidRPr="00B93A2D" w:rsidRDefault="00B93A2D" w:rsidP="00B93A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A10CE0C" w14:textId="693FB56A" w:rsidR="00B93A2D" w:rsidRPr="00B93A2D" w:rsidRDefault="00B93A2D" w:rsidP="00B93A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13</w:t>
      </w:r>
      <w:r w:rsidRPr="00B93A2D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Pr="00B93A2D">
        <w:rPr>
          <w:rFonts w:eastAsiaTheme="majorEastAsia" w:cstheme="majorBidi"/>
          <w:bCs/>
          <w:color w:val="000000" w:themeColor="text1"/>
          <w:szCs w:val="26"/>
        </w:rPr>
        <w:t xml:space="preserve"> July 2023 – Time was set aside (within an already planned meeting between Police Scotland and 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cottish </w:t>
      </w:r>
      <w:r w:rsidRPr="00B93A2D">
        <w:rPr>
          <w:rFonts w:eastAsiaTheme="majorEastAsia" w:cstheme="majorBidi"/>
          <w:bCs/>
          <w:color w:val="000000" w:themeColor="text1"/>
          <w:szCs w:val="26"/>
        </w:rPr>
        <w:t>G</w:t>
      </w:r>
      <w:r>
        <w:rPr>
          <w:rFonts w:eastAsiaTheme="majorEastAsia" w:cstheme="majorBidi"/>
          <w:bCs/>
          <w:color w:val="000000" w:themeColor="text1"/>
          <w:szCs w:val="26"/>
        </w:rPr>
        <w:t>overnment</w:t>
      </w:r>
      <w:r w:rsidRPr="00B93A2D">
        <w:rPr>
          <w:rFonts w:eastAsiaTheme="majorEastAsia" w:cstheme="majorBidi"/>
          <w:bCs/>
          <w:color w:val="000000" w:themeColor="text1"/>
          <w:szCs w:val="26"/>
        </w:rPr>
        <w:t>/Police Division colleagues) to allow colleagues from Transport Scotland to join and discuss Dashcam Portal Project</w:t>
      </w:r>
    </w:p>
    <w:p w14:paraId="1539FF72" w14:textId="4C1F9CE4" w:rsidR="00B93A2D" w:rsidRPr="00B93A2D" w:rsidRDefault="00B93A2D" w:rsidP="00B93A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In this meeting the up to date position of Police Scotland was shared and explained.</w:t>
      </w:r>
    </w:p>
    <w:p w14:paraId="335C8A4C" w14:textId="73D2BA8E" w:rsidR="00BF6B81" w:rsidRPr="00B93A2D" w:rsidRDefault="00B93A2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93A2D">
        <w:rPr>
          <w:rFonts w:eastAsiaTheme="majorEastAsia" w:cstheme="majorBidi"/>
          <w:bCs/>
          <w:color w:val="000000" w:themeColor="text1"/>
          <w:szCs w:val="26"/>
        </w:rPr>
        <w:t>Mark Williams (Assistant Chief Constable – Operational Support) and Andrew Hendry (Chief Digital &amp; Information Officer) agreed this position/proposed approach.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4D8BB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9C848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A7C00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58D4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C615E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9AAA8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1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340"/>
    <w:multiLevelType w:val="hybridMultilevel"/>
    <w:tmpl w:val="9CDAE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201707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01D6"/>
    <w:rsid w:val="00141533"/>
    <w:rsid w:val="00167528"/>
    <w:rsid w:val="00195CC4"/>
    <w:rsid w:val="001E48D6"/>
    <w:rsid w:val="00253DF6"/>
    <w:rsid w:val="00255F1E"/>
    <w:rsid w:val="0036503B"/>
    <w:rsid w:val="0039606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93A2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1750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401D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3A2D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A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parliament.scot%2Fchamber-and-committees%2Fquestions-and-answers%2Fquestion%3Fref%3DS6W-21683&amp;data=05%7C01%7Cfoi%40scotland.police.uk%7Ccd761518b67243865ec908dbe9e363e8%7C6795c5d3c94b497a865c4c343e4cf141%7C0%7C0%7C638360935085378795%7CUnknown%7CTWFpbGZsb3d8eyJWIjoiMC4wLjAwMDAiLCJQIjoiV2luMzIiLCJBTiI6Ik1haWwiLCJXVCI6Mn0%3D%7C3000%7C%7C%7C&amp;sdata=SHafwVF3zevycnPu5yWPKlJat4VaORm3d4mnbuWDM8E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559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2023-12-19T13:25:00Z</cp:lastPrinted>
  <dcterms:created xsi:type="dcterms:W3CDTF">2021-10-06T12:31:00Z</dcterms:created>
  <dcterms:modified xsi:type="dcterms:W3CDTF">2023-12-19T13:25:00Z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