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8768E7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C7D71">
              <w:t>0649</w:t>
            </w:r>
          </w:p>
          <w:p w14:paraId="34BDABA6" w14:textId="352311D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7D71">
              <w:t>04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846BC7" w14:textId="77777777" w:rsidR="00FC7D71" w:rsidRDefault="00FC7D71" w:rsidP="00FC7D71">
      <w:pPr>
        <w:pStyle w:val="Heading2"/>
      </w:pPr>
      <w:r>
        <w:t>Looking for figures on the number of assaults on police officers in north division.</w:t>
      </w:r>
    </w:p>
    <w:p w14:paraId="7A7F26A3" w14:textId="426CAC07" w:rsidR="00FC7D71" w:rsidRDefault="00FC7D71" w:rsidP="00FC7D71">
      <w:pPr>
        <w:pStyle w:val="Heading2"/>
      </w:pPr>
      <w:r>
        <w:t>Can I get figures for 2021 to 2023 inclusive please – or for whatever amount of time does not exceed the cost threshold.</w:t>
      </w:r>
    </w:p>
    <w:p w14:paraId="7AFA2BAE" w14:textId="77777777" w:rsidR="00FC7D71" w:rsidRDefault="00FC7D71" w:rsidP="00FC7D71">
      <w:pPr>
        <w:pStyle w:val="Heading2"/>
      </w:pPr>
      <w:r>
        <w:t>Can I get the figures for Glasgow and Edinburgh too please.</w:t>
      </w:r>
    </w:p>
    <w:p w14:paraId="0433A5D8" w14:textId="5418CA99" w:rsidR="00FC7D71" w:rsidRDefault="00FC7D71" w:rsidP="00793DD5">
      <w:pPr>
        <w:tabs>
          <w:tab w:val="left" w:pos="5400"/>
        </w:tabs>
      </w:pPr>
      <w:r>
        <w:t xml:space="preserve">I have included a table below which provides the number of assaults on Police Officers as requested above. </w:t>
      </w:r>
    </w:p>
    <w:tbl>
      <w:tblPr>
        <w:tblStyle w:val="TableGrid"/>
        <w:tblW w:w="7594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  <w:gridCol w:w="1899"/>
      </w:tblGrid>
      <w:tr w:rsidR="00FC7D71" w:rsidRPr="00557306" w14:paraId="34BDABB1" w14:textId="77777777" w:rsidTr="00FC7D71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19964160" w:rsidR="00FC7D71" w:rsidRPr="00557306" w:rsidRDefault="00FC7D71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Recorded Police Assaults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0AE401AF" w:rsidR="00FC7D71" w:rsidRPr="00557306" w:rsidRDefault="00FC7D71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E" w14:textId="1E5F8869" w:rsidR="00FC7D71" w:rsidRPr="00557306" w:rsidRDefault="00FC7D71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F" w14:textId="29E96D6B" w:rsidR="00FC7D71" w:rsidRPr="00557306" w:rsidRDefault="00FC7D71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FC7D71" w14:paraId="34BDABB7" w14:textId="77777777" w:rsidTr="00FC7D71">
        <w:tc>
          <w:tcPr>
            <w:tcW w:w="1898" w:type="dxa"/>
          </w:tcPr>
          <w:p w14:paraId="34BDABB2" w14:textId="5F15C816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Highlands and Islands</w:t>
            </w:r>
          </w:p>
        </w:tc>
        <w:tc>
          <w:tcPr>
            <w:tcW w:w="1899" w:type="dxa"/>
          </w:tcPr>
          <w:p w14:paraId="34BDABB3" w14:textId="62E81E3C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297</w:t>
            </w:r>
          </w:p>
        </w:tc>
        <w:tc>
          <w:tcPr>
            <w:tcW w:w="1898" w:type="dxa"/>
          </w:tcPr>
          <w:p w14:paraId="34BDABB4" w14:textId="358CE7AD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311</w:t>
            </w:r>
          </w:p>
        </w:tc>
        <w:tc>
          <w:tcPr>
            <w:tcW w:w="1899" w:type="dxa"/>
          </w:tcPr>
          <w:p w14:paraId="34BDABB5" w14:textId="2A53685A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381</w:t>
            </w:r>
          </w:p>
        </w:tc>
      </w:tr>
      <w:tr w:rsidR="00FC7D71" w14:paraId="6A7699AB" w14:textId="77777777" w:rsidTr="00FC7D71">
        <w:tc>
          <w:tcPr>
            <w:tcW w:w="1898" w:type="dxa"/>
          </w:tcPr>
          <w:p w14:paraId="276297A1" w14:textId="7A817AC6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Edinburgh</w:t>
            </w:r>
          </w:p>
        </w:tc>
        <w:tc>
          <w:tcPr>
            <w:tcW w:w="1899" w:type="dxa"/>
          </w:tcPr>
          <w:p w14:paraId="0C5FD0AF" w14:textId="509B45A7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595</w:t>
            </w:r>
          </w:p>
        </w:tc>
        <w:tc>
          <w:tcPr>
            <w:tcW w:w="1898" w:type="dxa"/>
          </w:tcPr>
          <w:p w14:paraId="52D59134" w14:textId="6D9E4A79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528/</w:t>
            </w:r>
          </w:p>
        </w:tc>
        <w:tc>
          <w:tcPr>
            <w:tcW w:w="1899" w:type="dxa"/>
          </w:tcPr>
          <w:p w14:paraId="66306A9B" w14:textId="36EFBB1E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516</w:t>
            </w:r>
          </w:p>
        </w:tc>
      </w:tr>
      <w:tr w:rsidR="00FC7D71" w14:paraId="3CE75FFC" w14:textId="77777777" w:rsidTr="00FC7D71">
        <w:tc>
          <w:tcPr>
            <w:tcW w:w="1898" w:type="dxa"/>
          </w:tcPr>
          <w:p w14:paraId="5982A972" w14:textId="1DFA6F9F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 xml:space="preserve">Greater Glasgow </w:t>
            </w:r>
          </w:p>
        </w:tc>
        <w:tc>
          <w:tcPr>
            <w:tcW w:w="1899" w:type="dxa"/>
          </w:tcPr>
          <w:p w14:paraId="04AB5CCD" w14:textId="439B44D2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1650</w:t>
            </w:r>
          </w:p>
        </w:tc>
        <w:tc>
          <w:tcPr>
            <w:tcW w:w="1898" w:type="dxa"/>
          </w:tcPr>
          <w:p w14:paraId="3D13C48B" w14:textId="0B393CF5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1590</w:t>
            </w:r>
          </w:p>
        </w:tc>
        <w:tc>
          <w:tcPr>
            <w:tcW w:w="1899" w:type="dxa"/>
          </w:tcPr>
          <w:p w14:paraId="3A67D872" w14:textId="7C02F02F" w:rsidR="00FC7D71" w:rsidRDefault="00FC7D71" w:rsidP="00B654B6">
            <w:pPr>
              <w:tabs>
                <w:tab w:val="left" w:pos="5400"/>
              </w:tabs>
              <w:spacing w:line="276" w:lineRule="auto"/>
            </w:pPr>
            <w:r>
              <w:t>1549</w:t>
            </w:r>
          </w:p>
        </w:tc>
      </w:tr>
    </w:tbl>
    <w:p w14:paraId="51A5D9F1" w14:textId="77777777" w:rsidR="00FC7D71" w:rsidRDefault="00FC7D71" w:rsidP="00793DD5">
      <w:pPr>
        <w:tabs>
          <w:tab w:val="left" w:pos="5400"/>
        </w:tabs>
      </w:pPr>
    </w:p>
    <w:tbl>
      <w:tblPr>
        <w:tblW w:w="6400" w:type="dxa"/>
        <w:tblLook w:val="04A0" w:firstRow="1" w:lastRow="0" w:firstColumn="1" w:lastColumn="0" w:noHBand="0" w:noVBand="1"/>
      </w:tblPr>
      <w:tblGrid>
        <w:gridCol w:w="6400"/>
      </w:tblGrid>
      <w:tr w:rsidR="00FC7D71" w:rsidRPr="00FC7D71" w14:paraId="2801AFEF" w14:textId="77777777" w:rsidTr="00FC7D71">
        <w:trPr>
          <w:trHeight w:val="69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8D9A1" w14:textId="77777777" w:rsidR="00FC7D71" w:rsidRPr="00FC7D71" w:rsidRDefault="00FC7D71" w:rsidP="00FC7D7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FC7D7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All statistics are provisional and should be treated as management information. All data have been extracted from Police Scotland internal systems and are correct as </w:t>
            </w:r>
            <w:proofErr w:type="gramStart"/>
            <w:r w:rsidRPr="00FC7D7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at</w:t>
            </w:r>
            <w:proofErr w:type="gramEnd"/>
            <w:r w:rsidRPr="00FC7D7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25th March 2024.</w:t>
            </w:r>
          </w:p>
        </w:tc>
      </w:tr>
      <w:tr w:rsidR="00FC7D71" w:rsidRPr="00FC7D71" w14:paraId="6BBE09A3" w14:textId="77777777" w:rsidTr="00FC7D71">
        <w:trPr>
          <w:trHeight w:val="81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73160" w14:textId="77777777" w:rsidR="00FC7D71" w:rsidRPr="00FC7D71" w:rsidRDefault="00FC7D71" w:rsidP="00FC7D7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FC7D71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1 </w:t>
            </w:r>
            <w:r w:rsidRPr="00FC7D7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The Recorded Crimes are extracted using the Date Raised, and then selecting the Stats Class Codes '100400' (Serious Assault) and '604706' (Common Assault of an Emergency Worker).</w:t>
            </w:r>
          </w:p>
        </w:tc>
      </w:tr>
      <w:tr w:rsidR="00FC7D71" w:rsidRPr="00FC7D71" w14:paraId="1F78DEBE" w14:textId="77777777" w:rsidTr="00FC7D71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4A347" w14:textId="77777777" w:rsidR="00FC7D71" w:rsidRPr="00FC7D71" w:rsidRDefault="00FC7D71" w:rsidP="00FC7D71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FC7D71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2 </w:t>
            </w:r>
            <w:r w:rsidRPr="00FC7D71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Police Assaults are then selected based on the relevant Legislation (Acts and Sections).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7530F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0EC37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E1CCD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584E1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8914F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EA151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3C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4819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C7D7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2</cp:revision>
  <dcterms:created xsi:type="dcterms:W3CDTF">2024-04-04T13:08:00Z</dcterms:created>
  <dcterms:modified xsi:type="dcterms:W3CDTF">2024-04-04T13:08:00Z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