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AEE0771" w14:textId="77777777" w:rsidTr="00540A52">
        <w:trPr>
          <w:trHeight w:val="2552"/>
          <w:tblHeader/>
        </w:trPr>
        <w:tc>
          <w:tcPr>
            <w:tcW w:w="2269" w:type="dxa"/>
          </w:tcPr>
          <w:p w14:paraId="67B985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07EF4F1" wp14:editId="3187A76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34DFEC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234102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25D802A" w14:textId="06C65F5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2F2B59">
              <w:t>18</w:t>
            </w:r>
            <w:r w:rsidR="00597EDD">
              <w:t>74</w:t>
            </w:r>
          </w:p>
          <w:p w14:paraId="680AA1CC" w14:textId="58101FC5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C7FF1">
              <w:t>15</w:t>
            </w:r>
            <w:r w:rsidR="00EC7FF1" w:rsidRPr="00EC7FF1">
              <w:rPr>
                <w:vertAlign w:val="superscript"/>
              </w:rPr>
              <w:t>th</w:t>
            </w:r>
            <w:r w:rsidR="00EC7FF1">
              <w:t xml:space="preserve"> </w:t>
            </w:r>
            <w:r w:rsidR="002F2B59">
              <w:t>August</w:t>
            </w:r>
            <w:r>
              <w:t xml:space="preserve"> 2023</w:t>
            </w:r>
          </w:p>
        </w:tc>
      </w:tr>
    </w:tbl>
    <w:p w14:paraId="18A06F51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5DDB343D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3D7002BE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0D261329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08B9C119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59318E35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D2974F3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1A78651F" w14:textId="77777777" w:rsidR="008928AB" w:rsidRDefault="008928AB" w:rsidP="00793DD5"/>
    <w:p w14:paraId="17CC1DB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C9DE6C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0AC2C14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823BA6F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DB3EC8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A858CFF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119E" w14:textId="77777777" w:rsidR="00195CC4" w:rsidRDefault="00195CC4" w:rsidP="00491644">
      <w:r>
        <w:separator/>
      </w:r>
    </w:p>
  </w:endnote>
  <w:endnote w:type="continuationSeparator" w:id="0">
    <w:p w14:paraId="62CFDC4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32B5" w14:textId="77777777" w:rsidR="00491644" w:rsidRDefault="00491644">
    <w:pPr>
      <w:pStyle w:val="Footer"/>
    </w:pPr>
  </w:p>
  <w:p w14:paraId="71CF0219" w14:textId="5DC121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7F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D22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A14B552" wp14:editId="377CFAF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0B45F9F" wp14:editId="32C52FB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71282CE" w14:textId="0096BF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7F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E78C" w14:textId="77777777" w:rsidR="00491644" w:rsidRDefault="00491644">
    <w:pPr>
      <w:pStyle w:val="Footer"/>
    </w:pPr>
  </w:p>
  <w:p w14:paraId="7D329A61" w14:textId="75566ED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7F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084F" w14:textId="77777777" w:rsidR="00195CC4" w:rsidRDefault="00195CC4" w:rsidP="00491644">
      <w:r>
        <w:separator/>
      </w:r>
    </w:p>
  </w:footnote>
  <w:footnote w:type="continuationSeparator" w:id="0">
    <w:p w14:paraId="12578500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6092" w14:textId="23C7E47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7F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53993D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62D1" w14:textId="5BD6C93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7F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05BF" w14:textId="3F69AD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7F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156546A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973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2F2B59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97EDD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442E1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7FF1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22711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2023-08-14T15:18:00Z</dcterms:created>
  <dcterms:modified xsi:type="dcterms:W3CDTF">2023-08-15T14:12:00Z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