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E5014B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BF5F63">
              <w:t>1150</w:t>
            </w:r>
          </w:p>
          <w:p w14:paraId="34BDABA6" w14:textId="2A938E5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F5F63">
              <w:t>02 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F0BF394" w14:textId="14737C5F" w:rsidR="00BF5F63" w:rsidRDefault="00BF5F63" w:rsidP="00BF5F63">
      <w:pPr>
        <w:pStyle w:val="Heading2"/>
        <w:rPr>
          <w:rFonts w:eastAsia="Times New Roman"/>
        </w:rPr>
      </w:pPr>
      <w:r>
        <w:rPr>
          <w:rFonts w:eastAsia="Times New Roman"/>
        </w:rPr>
        <w:t>T</w:t>
      </w:r>
      <w:r>
        <w:rPr>
          <w:rFonts w:eastAsia="Times New Roman"/>
        </w:rPr>
        <w:t>he number of incidents Police Scotland have attended at Beechwood House 71 Old Perth Road, Inverness IV2 3JH.</w:t>
      </w:r>
    </w:p>
    <w:p w14:paraId="569F5090" w14:textId="25A9F6F6" w:rsidR="00BF5F63" w:rsidRPr="00BF5F63" w:rsidRDefault="00BF5F63" w:rsidP="00BF5F63">
      <w:pPr>
        <w:pStyle w:val="Heading2"/>
        <w:rPr>
          <w:rFonts w:ascii="Aptos" w:eastAsia="Times New Roman" w:hAnsi="Aptos" w:cs="Aptos"/>
          <w:lang w:eastAsia="en-GB"/>
        </w:rPr>
      </w:pPr>
      <w:r>
        <w:rPr>
          <w:rFonts w:eastAsia="Times New Roman"/>
        </w:rPr>
        <w:t>In 2020, 2021, 2022, 2023, 2024 &amp; 2025 to the present date</w:t>
      </w:r>
      <w:r>
        <w:rPr>
          <w:rFonts w:eastAsia="Times New Roman"/>
        </w:rPr>
        <w:t xml:space="preserve"> </w:t>
      </w:r>
      <w:r>
        <w:rPr>
          <w:rFonts w:ascii="Aptos" w:eastAsia="Times New Roman" w:hAnsi="Aptos" w:cs="Aptos"/>
          <w:lang w:eastAsia="en-GB"/>
        </w:rPr>
        <w:t>w</w:t>
      </w:r>
      <w:r w:rsidRPr="00BF5F63">
        <w:rPr>
          <w:rFonts w:ascii="Aptos" w:eastAsia="Times New Roman" w:hAnsi="Aptos" w:cs="Aptos"/>
          <w:lang w:eastAsia="en-GB"/>
        </w:rPr>
        <w:t>ith a breakdown of each month.</w:t>
      </w:r>
    </w:p>
    <w:p w14:paraId="388C6515" w14:textId="38E28126" w:rsidR="00BF5F63" w:rsidRDefault="00BF5F63" w:rsidP="00BF5F63">
      <w:pPr>
        <w:pStyle w:val="Heading2"/>
        <w:rPr>
          <w:rFonts w:eastAsia="Times New Roman"/>
        </w:rPr>
      </w:pPr>
    </w:p>
    <w:p w14:paraId="34BDABB8" w14:textId="5CBDF65D" w:rsidR="00255F1E" w:rsidRPr="00B11A55" w:rsidRDefault="00BF5F63" w:rsidP="00793DD5">
      <w:pPr>
        <w:tabs>
          <w:tab w:val="left" w:pos="5400"/>
        </w:tabs>
      </w:pPr>
      <w:r>
        <w:t xml:space="preserve">I have included a table at the bottom of this letter providing the information requested above.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8A7C939" w14:textId="77777777" w:rsidR="00BF5F63" w:rsidRDefault="00BF5F63" w:rsidP="007F490F">
      <w:pPr>
        <w:jc w:val="both"/>
      </w:pPr>
    </w:p>
    <w:p w14:paraId="3977C6E3" w14:textId="77777777" w:rsidR="00BF5F63" w:rsidRDefault="00BF5F63" w:rsidP="007F490F">
      <w:pPr>
        <w:jc w:val="both"/>
      </w:pPr>
    </w:p>
    <w:p w14:paraId="35A4E582" w14:textId="77777777" w:rsidR="00BF5F63" w:rsidRDefault="00BF5F63" w:rsidP="007F490F">
      <w:pPr>
        <w:jc w:val="both"/>
      </w:pPr>
    </w:p>
    <w:p w14:paraId="267F3E28" w14:textId="21EEE66A" w:rsidR="00BF5F63" w:rsidRDefault="00BF5F63" w:rsidP="007F490F">
      <w:pPr>
        <w:jc w:val="both"/>
      </w:pPr>
      <w:r>
        <w:lastRenderedPageBreak/>
        <w:t>Number of incidents at Beechwood House, Old Perth Road, Inverness</w:t>
      </w:r>
    </w:p>
    <w:p w14:paraId="27BFEA8F" w14:textId="047402ED" w:rsidR="00BF5F63" w:rsidRDefault="00BF5F63" w:rsidP="007F490F">
      <w:pPr>
        <w:jc w:val="both"/>
      </w:pPr>
      <w:r>
        <w:t>January 2020 – March 2025</w:t>
      </w:r>
    </w:p>
    <w:p w14:paraId="0626F840" w14:textId="77777777" w:rsidR="00BF5F63" w:rsidRDefault="00BF5F63" w:rsidP="007F490F">
      <w:pPr>
        <w:jc w:val="both"/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1472"/>
        <w:gridCol w:w="1427"/>
        <w:gridCol w:w="1427"/>
        <w:gridCol w:w="1427"/>
        <w:gridCol w:w="1427"/>
        <w:gridCol w:w="1290"/>
        <w:gridCol w:w="1158"/>
      </w:tblGrid>
      <w:tr w:rsidR="00BF5F63" w:rsidRPr="00557306" w14:paraId="7D98968E" w14:textId="4C9A5CF6" w:rsidTr="00BF5F63">
        <w:trPr>
          <w:tblHeader/>
        </w:trPr>
        <w:tc>
          <w:tcPr>
            <w:tcW w:w="1472" w:type="dxa"/>
            <w:shd w:val="clear" w:color="auto" w:fill="D9D9D9" w:themeFill="background1" w:themeFillShade="D9"/>
          </w:tcPr>
          <w:p w14:paraId="03FF6C2D" w14:textId="607254EF" w:rsidR="00BF5F63" w:rsidRPr="00557306" w:rsidRDefault="00BF5F63" w:rsidP="00046463">
            <w:pPr>
              <w:spacing w:line="240" w:lineRule="auto"/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78E5A368" w14:textId="7289E764" w:rsidR="00BF5F63" w:rsidRPr="00557306" w:rsidRDefault="00BF5F63" w:rsidP="00046463">
            <w:pPr>
              <w:spacing w:line="240" w:lineRule="auto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1CBABB4E" w14:textId="72E1F1A7" w:rsidR="00BF5F63" w:rsidRPr="00557306" w:rsidRDefault="00BF5F63" w:rsidP="00046463">
            <w:pPr>
              <w:spacing w:line="240" w:lineRule="auto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42B04FD1" w14:textId="6C3DE0A8" w:rsidR="00BF5F63" w:rsidRPr="00557306" w:rsidRDefault="00BF5F63" w:rsidP="00046463">
            <w:pPr>
              <w:spacing w:line="240" w:lineRule="auto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00F2CC69" w14:textId="360F9349" w:rsidR="00BF5F63" w:rsidRPr="00557306" w:rsidRDefault="00BF5F63" w:rsidP="00046463">
            <w:pPr>
              <w:spacing w:line="240" w:lineRule="auto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290" w:type="dxa"/>
            <w:shd w:val="clear" w:color="auto" w:fill="D9D9D9" w:themeFill="background1" w:themeFillShade="D9"/>
          </w:tcPr>
          <w:p w14:paraId="72F2295D" w14:textId="2D5C8C8B" w:rsidR="00BF5F63" w:rsidRDefault="00BF5F63" w:rsidP="00046463">
            <w:pPr>
              <w:spacing w:line="240" w:lineRule="auto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14:paraId="58ED38B6" w14:textId="0A62F4C1" w:rsidR="00BF5F63" w:rsidRDefault="00BF5F63" w:rsidP="00046463">
            <w:pPr>
              <w:spacing w:line="240" w:lineRule="auto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BF5F63" w14:paraId="4D5C0026" w14:textId="1FA574D0" w:rsidTr="00BF5F63">
        <w:tc>
          <w:tcPr>
            <w:tcW w:w="1472" w:type="dxa"/>
          </w:tcPr>
          <w:p w14:paraId="61D4D18D" w14:textId="315F4091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January</w:t>
            </w:r>
          </w:p>
        </w:tc>
        <w:tc>
          <w:tcPr>
            <w:tcW w:w="1427" w:type="dxa"/>
          </w:tcPr>
          <w:p w14:paraId="3C77FF4A" w14:textId="6A844DBB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427" w:type="dxa"/>
          </w:tcPr>
          <w:p w14:paraId="62899764" w14:textId="514BF6C0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427" w:type="dxa"/>
          </w:tcPr>
          <w:p w14:paraId="5381CB8B" w14:textId="18DC6A04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427" w:type="dxa"/>
          </w:tcPr>
          <w:p w14:paraId="356A62C5" w14:textId="3DBB10D7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4</w:t>
            </w:r>
          </w:p>
        </w:tc>
        <w:tc>
          <w:tcPr>
            <w:tcW w:w="1290" w:type="dxa"/>
          </w:tcPr>
          <w:p w14:paraId="122D67A0" w14:textId="4C81DEA6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  <w:tc>
          <w:tcPr>
            <w:tcW w:w="1158" w:type="dxa"/>
          </w:tcPr>
          <w:p w14:paraId="297F091C" w14:textId="2D475847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  <w:tr w:rsidR="00BF5F63" w14:paraId="57C45DED" w14:textId="77777777" w:rsidTr="00BF5F63">
        <w:tc>
          <w:tcPr>
            <w:tcW w:w="1472" w:type="dxa"/>
          </w:tcPr>
          <w:p w14:paraId="0AD032ED" w14:textId="2E9291AF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 xml:space="preserve">February </w:t>
            </w:r>
          </w:p>
        </w:tc>
        <w:tc>
          <w:tcPr>
            <w:tcW w:w="1427" w:type="dxa"/>
          </w:tcPr>
          <w:p w14:paraId="703E60D2" w14:textId="47EBC06A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427" w:type="dxa"/>
          </w:tcPr>
          <w:p w14:paraId="2415575F" w14:textId="3A41742E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427" w:type="dxa"/>
          </w:tcPr>
          <w:p w14:paraId="61C58D62" w14:textId="7C12E219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427" w:type="dxa"/>
          </w:tcPr>
          <w:p w14:paraId="72CDD971" w14:textId="7B78CDAB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290" w:type="dxa"/>
          </w:tcPr>
          <w:p w14:paraId="5E1BB305" w14:textId="64770B3C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158" w:type="dxa"/>
          </w:tcPr>
          <w:p w14:paraId="67AFA11A" w14:textId="45F6EF36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  <w:tr w:rsidR="00BF5F63" w14:paraId="1C04FFDE" w14:textId="77777777" w:rsidTr="00BF5F63">
        <w:tc>
          <w:tcPr>
            <w:tcW w:w="1472" w:type="dxa"/>
          </w:tcPr>
          <w:p w14:paraId="22A26A47" w14:textId="69712FEC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March</w:t>
            </w:r>
          </w:p>
        </w:tc>
        <w:tc>
          <w:tcPr>
            <w:tcW w:w="1427" w:type="dxa"/>
          </w:tcPr>
          <w:p w14:paraId="4BD3F07F" w14:textId="36487150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427" w:type="dxa"/>
          </w:tcPr>
          <w:p w14:paraId="1CBE15A6" w14:textId="142FD837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427" w:type="dxa"/>
          </w:tcPr>
          <w:p w14:paraId="43514F28" w14:textId="0A867AC5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427" w:type="dxa"/>
          </w:tcPr>
          <w:p w14:paraId="215680CF" w14:textId="6420814D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  <w:tc>
          <w:tcPr>
            <w:tcW w:w="1290" w:type="dxa"/>
          </w:tcPr>
          <w:p w14:paraId="0E983F6C" w14:textId="4E0D477B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158" w:type="dxa"/>
          </w:tcPr>
          <w:p w14:paraId="01C5CAE2" w14:textId="6E7C11B9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  <w:tr w:rsidR="00BF5F63" w14:paraId="0A4F2FC3" w14:textId="77777777" w:rsidTr="00BF5F63">
        <w:tc>
          <w:tcPr>
            <w:tcW w:w="1472" w:type="dxa"/>
          </w:tcPr>
          <w:p w14:paraId="4EE26110" w14:textId="2EC6094B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April</w:t>
            </w:r>
          </w:p>
        </w:tc>
        <w:tc>
          <w:tcPr>
            <w:tcW w:w="1427" w:type="dxa"/>
          </w:tcPr>
          <w:p w14:paraId="5DB272E9" w14:textId="7E5F52DE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427" w:type="dxa"/>
          </w:tcPr>
          <w:p w14:paraId="21EF3528" w14:textId="29FAF993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427" w:type="dxa"/>
          </w:tcPr>
          <w:p w14:paraId="70D6F135" w14:textId="1C4537AC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427" w:type="dxa"/>
          </w:tcPr>
          <w:p w14:paraId="00F06882" w14:textId="26758EF6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  <w:tc>
          <w:tcPr>
            <w:tcW w:w="1290" w:type="dxa"/>
          </w:tcPr>
          <w:p w14:paraId="21E5E638" w14:textId="06FA462B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158" w:type="dxa"/>
          </w:tcPr>
          <w:p w14:paraId="0BBDC585" w14:textId="6E0BB293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n/a</w:t>
            </w:r>
          </w:p>
        </w:tc>
      </w:tr>
      <w:tr w:rsidR="00BF5F63" w14:paraId="1A9BF67C" w14:textId="77777777" w:rsidTr="00BF5F63">
        <w:tc>
          <w:tcPr>
            <w:tcW w:w="1472" w:type="dxa"/>
          </w:tcPr>
          <w:p w14:paraId="1F22FF58" w14:textId="5250E53C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May</w:t>
            </w:r>
          </w:p>
        </w:tc>
        <w:tc>
          <w:tcPr>
            <w:tcW w:w="1427" w:type="dxa"/>
          </w:tcPr>
          <w:p w14:paraId="1CAA9C53" w14:textId="04770B43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427" w:type="dxa"/>
          </w:tcPr>
          <w:p w14:paraId="583BEF52" w14:textId="65F7C25C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427" w:type="dxa"/>
          </w:tcPr>
          <w:p w14:paraId="0E590E75" w14:textId="6CE82606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427" w:type="dxa"/>
          </w:tcPr>
          <w:p w14:paraId="098C670A" w14:textId="2107B5E2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290" w:type="dxa"/>
          </w:tcPr>
          <w:p w14:paraId="6A599783" w14:textId="3FD962C3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158" w:type="dxa"/>
          </w:tcPr>
          <w:p w14:paraId="0A16753A" w14:textId="264F244A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n/a</w:t>
            </w:r>
          </w:p>
        </w:tc>
      </w:tr>
      <w:tr w:rsidR="00BF5F63" w14:paraId="3DE49D2A" w14:textId="77777777" w:rsidTr="00BF5F63">
        <w:tc>
          <w:tcPr>
            <w:tcW w:w="1472" w:type="dxa"/>
          </w:tcPr>
          <w:p w14:paraId="71FC8529" w14:textId="1D11081A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June</w:t>
            </w:r>
          </w:p>
        </w:tc>
        <w:tc>
          <w:tcPr>
            <w:tcW w:w="1427" w:type="dxa"/>
          </w:tcPr>
          <w:p w14:paraId="7F8D6130" w14:textId="317082B8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427" w:type="dxa"/>
          </w:tcPr>
          <w:p w14:paraId="6DD672D5" w14:textId="4453AC4D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427" w:type="dxa"/>
          </w:tcPr>
          <w:p w14:paraId="57005415" w14:textId="5905EF8C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427" w:type="dxa"/>
          </w:tcPr>
          <w:p w14:paraId="42A68976" w14:textId="53C3A513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  <w:tc>
          <w:tcPr>
            <w:tcW w:w="1290" w:type="dxa"/>
          </w:tcPr>
          <w:p w14:paraId="09F459EC" w14:textId="13A0B43B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  <w:tc>
          <w:tcPr>
            <w:tcW w:w="1158" w:type="dxa"/>
          </w:tcPr>
          <w:p w14:paraId="7E2A7558" w14:textId="6B6BCAEB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n/a</w:t>
            </w:r>
          </w:p>
        </w:tc>
      </w:tr>
      <w:tr w:rsidR="00BF5F63" w14:paraId="2C2E2D74" w14:textId="77777777" w:rsidTr="00BF5F63">
        <w:tc>
          <w:tcPr>
            <w:tcW w:w="1472" w:type="dxa"/>
          </w:tcPr>
          <w:p w14:paraId="0F3759C5" w14:textId="65FCFB27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July</w:t>
            </w:r>
          </w:p>
        </w:tc>
        <w:tc>
          <w:tcPr>
            <w:tcW w:w="1427" w:type="dxa"/>
          </w:tcPr>
          <w:p w14:paraId="597B8905" w14:textId="353BFA7C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427" w:type="dxa"/>
          </w:tcPr>
          <w:p w14:paraId="73447654" w14:textId="59052F6D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  <w:tc>
          <w:tcPr>
            <w:tcW w:w="1427" w:type="dxa"/>
          </w:tcPr>
          <w:p w14:paraId="247C7BD7" w14:textId="36F95445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427" w:type="dxa"/>
          </w:tcPr>
          <w:p w14:paraId="56A79C61" w14:textId="1622B595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290" w:type="dxa"/>
          </w:tcPr>
          <w:p w14:paraId="772714B2" w14:textId="4C9CD8CA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158" w:type="dxa"/>
          </w:tcPr>
          <w:p w14:paraId="3151DA3D" w14:textId="361AEA6D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n/a</w:t>
            </w:r>
          </w:p>
        </w:tc>
      </w:tr>
      <w:tr w:rsidR="00BF5F63" w14:paraId="264B7BFB" w14:textId="77777777" w:rsidTr="00BF5F63">
        <w:tc>
          <w:tcPr>
            <w:tcW w:w="1472" w:type="dxa"/>
          </w:tcPr>
          <w:p w14:paraId="6F7F890B" w14:textId="7517C2FD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August</w:t>
            </w:r>
          </w:p>
        </w:tc>
        <w:tc>
          <w:tcPr>
            <w:tcW w:w="1427" w:type="dxa"/>
          </w:tcPr>
          <w:p w14:paraId="0AB9522D" w14:textId="2BA04C5D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427" w:type="dxa"/>
          </w:tcPr>
          <w:p w14:paraId="02924079" w14:textId="3F9E475A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427" w:type="dxa"/>
          </w:tcPr>
          <w:p w14:paraId="3FC0174E" w14:textId="3624310C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427" w:type="dxa"/>
          </w:tcPr>
          <w:p w14:paraId="474AF1C4" w14:textId="257A5BAC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  <w:tc>
          <w:tcPr>
            <w:tcW w:w="1290" w:type="dxa"/>
          </w:tcPr>
          <w:p w14:paraId="2129C24C" w14:textId="621BA5CE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158" w:type="dxa"/>
          </w:tcPr>
          <w:p w14:paraId="5A0FAC22" w14:textId="243DB679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n/a</w:t>
            </w:r>
          </w:p>
        </w:tc>
      </w:tr>
      <w:tr w:rsidR="00BF5F63" w14:paraId="29D4D20D" w14:textId="77777777" w:rsidTr="00BF5F63">
        <w:tc>
          <w:tcPr>
            <w:tcW w:w="1472" w:type="dxa"/>
          </w:tcPr>
          <w:p w14:paraId="30BA4EF6" w14:textId="7A20F2E3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September</w:t>
            </w:r>
          </w:p>
        </w:tc>
        <w:tc>
          <w:tcPr>
            <w:tcW w:w="1427" w:type="dxa"/>
          </w:tcPr>
          <w:p w14:paraId="76740543" w14:textId="5D12EAB2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427" w:type="dxa"/>
          </w:tcPr>
          <w:p w14:paraId="5BFAC9A2" w14:textId="5AB2B5F9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4</w:t>
            </w:r>
          </w:p>
        </w:tc>
        <w:tc>
          <w:tcPr>
            <w:tcW w:w="1427" w:type="dxa"/>
          </w:tcPr>
          <w:p w14:paraId="3F163414" w14:textId="14FBFF3B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427" w:type="dxa"/>
          </w:tcPr>
          <w:p w14:paraId="51D8B024" w14:textId="227B31E2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  <w:tc>
          <w:tcPr>
            <w:tcW w:w="1290" w:type="dxa"/>
          </w:tcPr>
          <w:p w14:paraId="00EA3CDC" w14:textId="6B356E76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158" w:type="dxa"/>
          </w:tcPr>
          <w:p w14:paraId="352D66FD" w14:textId="3F4FDF4B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n/a</w:t>
            </w:r>
          </w:p>
        </w:tc>
      </w:tr>
      <w:tr w:rsidR="00BF5F63" w14:paraId="7564351B" w14:textId="77777777" w:rsidTr="00BF5F63">
        <w:tc>
          <w:tcPr>
            <w:tcW w:w="1472" w:type="dxa"/>
          </w:tcPr>
          <w:p w14:paraId="692C53BB" w14:textId="4831F57C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October</w:t>
            </w:r>
          </w:p>
        </w:tc>
        <w:tc>
          <w:tcPr>
            <w:tcW w:w="1427" w:type="dxa"/>
          </w:tcPr>
          <w:p w14:paraId="64951801" w14:textId="3FA362EC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427" w:type="dxa"/>
          </w:tcPr>
          <w:p w14:paraId="46C6CDDB" w14:textId="7A16DF82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427" w:type="dxa"/>
          </w:tcPr>
          <w:p w14:paraId="53D42F30" w14:textId="5A896E05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4</w:t>
            </w:r>
          </w:p>
        </w:tc>
        <w:tc>
          <w:tcPr>
            <w:tcW w:w="1427" w:type="dxa"/>
          </w:tcPr>
          <w:p w14:paraId="0E231C1B" w14:textId="654E8FF4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290" w:type="dxa"/>
          </w:tcPr>
          <w:p w14:paraId="73F9FF36" w14:textId="11F57130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158" w:type="dxa"/>
          </w:tcPr>
          <w:p w14:paraId="58C0BECA" w14:textId="14C78C55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n/a</w:t>
            </w:r>
          </w:p>
        </w:tc>
      </w:tr>
      <w:tr w:rsidR="00BF5F63" w14:paraId="0652EB02" w14:textId="77777777" w:rsidTr="00BF5F63">
        <w:tc>
          <w:tcPr>
            <w:tcW w:w="1472" w:type="dxa"/>
          </w:tcPr>
          <w:p w14:paraId="61301191" w14:textId="1798B321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November</w:t>
            </w:r>
          </w:p>
        </w:tc>
        <w:tc>
          <w:tcPr>
            <w:tcW w:w="1427" w:type="dxa"/>
          </w:tcPr>
          <w:p w14:paraId="0C1EE0EA" w14:textId="581CC005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427" w:type="dxa"/>
          </w:tcPr>
          <w:p w14:paraId="17A72071" w14:textId="61FF6126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427" w:type="dxa"/>
          </w:tcPr>
          <w:p w14:paraId="019441B5" w14:textId="1D3EC6C6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  <w:tc>
          <w:tcPr>
            <w:tcW w:w="1427" w:type="dxa"/>
          </w:tcPr>
          <w:p w14:paraId="2FA96824" w14:textId="0C5C56DA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  <w:tc>
          <w:tcPr>
            <w:tcW w:w="1290" w:type="dxa"/>
          </w:tcPr>
          <w:p w14:paraId="110CE714" w14:textId="4D7C9028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158" w:type="dxa"/>
          </w:tcPr>
          <w:p w14:paraId="37099982" w14:textId="3EFE5919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n/a</w:t>
            </w:r>
          </w:p>
        </w:tc>
      </w:tr>
      <w:tr w:rsidR="00BF5F63" w14:paraId="72B80565" w14:textId="77777777" w:rsidTr="00BF5F63">
        <w:tc>
          <w:tcPr>
            <w:tcW w:w="1472" w:type="dxa"/>
          </w:tcPr>
          <w:p w14:paraId="56715D39" w14:textId="58458223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December</w:t>
            </w:r>
          </w:p>
        </w:tc>
        <w:tc>
          <w:tcPr>
            <w:tcW w:w="1427" w:type="dxa"/>
          </w:tcPr>
          <w:p w14:paraId="56123D5B" w14:textId="7D9E5493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427" w:type="dxa"/>
          </w:tcPr>
          <w:p w14:paraId="14C8AA3F" w14:textId="3E1F7FC4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427" w:type="dxa"/>
          </w:tcPr>
          <w:p w14:paraId="7137F2B9" w14:textId="59755F7D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427" w:type="dxa"/>
          </w:tcPr>
          <w:p w14:paraId="0A679A1F" w14:textId="06DD1DB9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  <w:tc>
          <w:tcPr>
            <w:tcW w:w="1290" w:type="dxa"/>
          </w:tcPr>
          <w:p w14:paraId="439054EE" w14:textId="6BC9F77B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158" w:type="dxa"/>
          </w:tcPr>
          <w:p w14:paraId="1316F4BF" w14:textId="3B7A04A0" w:rsidR="00BF5F63" w:rsidRDefault="00BF5F63" w:rsidP="00046463">
            <w:pPr>
              <w:tabs>
                <w:tab w:val="left" w:pos="5400"/>
              </w:tabs>
              <w:spacing w:line="240" w:lineRule="auto"/>
            </w:pPr>
            <w:r>
              <w:t>n/a</w:t>
            </w:r>
          </w:p>
        </w:tc>
      </w:tr>
    </w:tbl>
    <w:p w14:paraId="525DC328" w14:textId="77777777" w:rsidR="003F07CA" w:rsidRDefault="003F07CA" w:rsidP="003F07CA">
      <w:pPr>
        <w:jc w:val="both"/>
      </w:pPr>
      <w:r w:rsidRPr="003F07CA">
        <w:t>All statistics are provisional and should be treated as management information. All data have been extracted from Police Scotland internal systems and are correct as at 30/04/2025.</w:t>
      </w:r>
    </w:p>
    <w:p w14:paraId="34BDABC4" w14:textId="49F836DE" w:rsidR="007F490F" w:rsidRDefault="003F07CA" w:rsidP="003F07CA">
      <w:pPr>
        <w:jc w:val="both"/>
      </w:pPr>
      <w:r w:rsidRPr="003F07CA">
        <w:t>The data was extracted using the incident's raised date for incidents where the location was noted as Beechwood House, Old Perth Road, Inverness.</w:t>
      </w:r>
    </w:p>
    <w:p w14:paraId="29FC147A" w14:textId="1E53A44A" w:rsidR="003F07CA" w:rsidRDefault="003F07CA" w:rsidP="003F07CA">
      <w:r w:rsidRPr="003F07CA">
        <w:t xml:space="preserve">Attended incidents are those with a valid date stamp in the </w:t>
      </w:r>
      <w:proofErr w:type="spellStart"/>
      <w:r w:rsidRPr="003F07CA">
        <w:t>at</w:t>
      </w:r>
      <w:proofErr w:type="spellEnd"/>
      <w:r>
        <w:t xml:space="preserve"> </w:t>
      </w:r>
      <w:r w:rsidRPr="003F07CA">
        <w:t>scene variable.</w:t>
      </w:r>
      <w:r w:rsidRPr="003F07CA">
        <w:tab/>
      </w:r>
    </w:p>
    <w:sectPr w:rsidR="003F07CA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02F0C"/>
    <w:multiLevelType w:val="hybridMultilevel"/>
    <w:tmpl w:val="7A34A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655066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661D0"/>
    <w:rsid w:val="00376A4A"/>
    <w:rsid w:val="003D6D03"/>
    <w:rsid w:val="003E12CA"/>
    <w:rsid w:val="003F07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AD502C"/>
    <w:rsid w:val="00B033D6"/>
    <w:rsid w:val="00B11A55"/>
    <w:rsid w:val="00B17211"/>
    <w:rsid w:val="00B461B2"/>
    <w:rsid w:val="00B654B6"/>
    <w:rsid w:val="00B71B3C"/>
    <w:rsid w:val="00BC389E"/>
    <w:rsid w:val="00BE1888"/>
    <w:rsid w:val="00BF5F63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2072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2025-05-02T10:14:00Z</dcterms:created>
  <dcterms:modified xsi:type="dcterms:W3CDTF">2025-05-02T10:14:00Z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