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AD4C49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97201">
              <w:t>3250</w:t>
            </w:r>
          </w:p>
          <w:p w14:paraId="34BDABA6" w14:textId="087AB8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32DC4">
              <w:t>27</w:t>
            </w:r>
            <w:r w:rsidR="00032DC4" w:rsidRPr="00032DC4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5DE826D" w14:textId="7D96D782" w:rsidR="00E97201" w:rsidRPr="00E97201" w:rsidRDefault="00E97201" w:rsidP="00E97201">
      <w:pPr>
        <w:pStyle w:val="Heading2"/>
      </w:pPr>
      <w:r w:rsidRPr="00E97201">
        <w:t>I recently contacted Police Scotland seeking information about crime rates in Glenrothes, unfortunately the advisor was unable to assist and suggested I make a freedom of information request.</w:t>
      </w:r>
    </w:p>
    <w:p w14:paraId="243E6B16" w14:textId="77777777" w:rsidR="00E97201" w:rsidRPr="00E97201" w:rsidRDefault="00E97201" w:rsidP="00E97201">
      <w:pPr>
        <w:pStyle w:val="Heading2"/>
      </w:pPr>
      <w:r w:rsidRPr="00E97201">
        <w:t>I would like to know the number of overall crimes per 1000 population and have a breakdown of the type of crime, eg. assault, burglary etc.</w:t>
      </w:r>
    </w:p>
    <w:p w14:paraId="099EFC85" w14:textId="77777777" w:rsidR="00E97201" w:rsidRPr="00E97201" w:rsidRDefault="00E97201" w:rsidP="00E97201">
      <w:pPr>
        <w:pStyle w:val="Heading2"/>
      </w:pPr>
      <w:r w:rsidRPr="00E97201">
        <w:t>I would also be interested to know the detection rates of reported crimes.</w:t>
      </w:r>
    </w:p>
    <w:p w14:paraId="1150607B" w14:textId="77777777" w:rsidR="00E97201" w:rsidRDefault="00E97201" w:rsidP="00E97201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39219FC" w14:textId="77777777" w:rsidR="00E97201" w:rsidRDefault="00E97201" w:rsidP="00E97201">
      <w:r>
        <w:t>“Information which the applicant can reasonably obtain other than by requesting it […] is exempt information”.</w:t>
      </w:r>
    </w:p>
    <w:p w14:paraId="002F3025" w14:textId="5AA3758E" w:rsidR="000D7FCC" w:rsidRDefault="00E97201" w:rsidP="00E97201">
      <w:r w:rsidRPr="00E97201">
        <w:t xml:space="preserve">The information sought is publicly available on the Police Scotland </w:t>
      </w:r>
      <w:r w:rsidR="000D7FCC">
        <w:t xml:space="preserve">website </w:t>
      </w:r>
      <w:r>
        <w:t xml:space="preserve">and I can therefore refer </w:t>
      </w:r>
      <w:r w:rsidR="008F7910">
        <w:t xml:space="preserve">you </w:t>
      </w:r>
      <w:r>
        <w:t>to</w:t>
      </w:r>
      <w:r w:rsidR="000D7FCC">
        <w:t xml:space="preserve"> </w:t>
      </w:r>
      <w:r>
        <w:t xml:space="preserve">our </w:t>
      </w:r>
      <w:r w:rsidR="000D7FCC">
        <w:t>recorded and detected crime statistics broken down by Multi-Member Ward area (</w:t>
      </w:r>
      <w:r w:rsidR="00C81501">
        <w:t>Glenrothes Central and Thorton</w:t>
      </w:r>
      <w:r w:rsidR="000D7FCC">
        <w:t>)</w:t>
      </w:r>
      <w:r w:rsidR="00C81501">
        <w:t xml:space="preserve"> and month</w:t>
      </w:r>
      <w:r w:rsidR="000D7FCC">
        <w:t>:</w:t>
      </w:r>
    </w:p>
    <w:p w14:paraId="2D320696" w14:textId="77777777" w:rsidR="000D7FCC" w:rsidRDefault="000D7FCC" w:rsidP="000D7FCC">
      <w:pPr>
        <w:tabs>
          <w:tab w:val="left" w:pos="5400"/>
        </w:tabs>
      </w:pPr>
      <w:hyperlink r:id="rId11" w:tgtFrame="_blank" w:history="1">
        <w:r w:rsidRPr="00E97201">
          <w:rPr>
            <w:rStyle w:val="Hyperlink"/>
          </w:rPr>
          <w:t>Crime data - Police Scotland</w:t>
        </w:r>
      </w:hyperlink>
    </w:p>
    <w:p w14:paraId="19278A8D" w14:textId="63815410" w:rsidR="000D7FCC" w:rsidRDefault="00C81501" w:rsidP="000D7FCC">
      <w:pPr>
        <w:tabs>
          <w:tab w:val="left" w:pos="5400"/>
        </w:tabs>
      </w:pPr>
      <w:r>
        <w:t xml:space="preserve">Alternatively, these statistics are also available broken down by population by Local Authority area/ Division (Fife): </w:t>
      </w:r>
    </w:p>
    <w:p w14:paraId="32C29FA4" w14:textId="7ECBBEF8" w:rsidR="000D7FCC" w:rsidRDefault="000D7FCC" w:rsidP="000D7FCC">
      <w:pPr>
        <w:tabs>
          <w:tab w:val="left" w:pos="5400"/>
        </w:tabs>
      </w:pPr>
      <w:hyperlink r:id="rId12" w:tgtFrame="_blank" w:history="1">
        <w:r w:rsidRPr="00E97201">
          <w:rPr>
            <w:rStyle w:val="Hyperlink"/>
          </w:rPr>
          <w:t>How we are performing - Police Scotland</w:t>
        </w:r>
      </w:hyperlink>
      <w:r w:rsidRPr="00E97201">
        <w:t>​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EF93D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7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386F6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7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65F466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7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B9334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7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A5BF71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7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861A05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72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DC4"/>
    <w:rsid w:val="00090F3B"/>
    <w:rsid w:val="000D7FCC"/>
    <w:rsid w:val="000E2F19"/>
    <w:rsid w:val="000E43FF"/>
    <w:rsid w:val="000E6526"/>
    <w:rsid w:val="0010479B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F1AD4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61E9"/>
    <w:rsid w:val="008964EF"/>
    <w:rsid w:val="008F7910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0C4E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1501"/>
    <w:rsid w:val="00C84948"/>
    <w:rsid w:val="00C94ED8"/>
    <w:rsid w:val="00CE09FA"/>
    <w:rsid w:val="00CF1111"/>
    <w:rsid w:val="00D05706"/>
    <w:rsid w:val="00D27DC5"/>
    <w:rsid w:val="00D47E36"/>
    <w:rsid w:val="00E55D79"/>
    <w:rsid w:val="00E97201"/>
    <w:rsid w:val="00EE2373"/>
    <w:rsid w:val="00EF0FBB"/>
    <w:rsid w:val="00EF4761"/>
    <w:rsid w:val="00F972B5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9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what-we-do/how-we-are-performin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e32d40b-a8f5-4c24-a46b-b72b5f0b9b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2025-10-27T12:06:00Z</cp:lastPrinted>
  <dcterms:created xsi:type="dcterms:W3CDTF">2025-10-27T12:05:00Z</dcterms:created>
  <dcterms:modified xsi:type="dcterms:W3CDTF">2025-10-27T12:07:00Z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