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E71284" w14:textId="77777777" w:rsidTr="00540A52">
        <w:trPr>
          <w:trHeight w:val="2552"/>
          <w:tblHeader/>
        </w:trPr>
        <w:tc>
          <w:tcPr>
            <w:tcW w:w="2269" w:type="dxa"/>
          </w:tcPr>
          <w:p w14:paraId="7D031FF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BA05F1E" wp14:editId="626DD6F1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BEDECB7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19F2C47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21D23C0A" w14:textId="77777777" w:rsidR="00130D87" w:rsidRDefault="00B17211" w:rsidP="00130D87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000947">
              <w:t>272</w:t>
            </w:r>
            <w:r w:rsidR="00130D87">
              <w:t>8</w:t>
            </w:r>
          </w:p>
          <w:p w14:paraId="7F9C6BF8" w14:textId="588E8684" w:rsidR="00B17211" w:rsidRDefault="00456324" w:rsidP="00130D87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77329">
              <w:t>15 December</w:t>
            </w:r>
            <w:r>
              <w:t xml:space="preserve"> 2023</w:t>
            </w:r>
          </w:p>
        </w:tc>
      </w:tr>
    </w:tbl>
    <w:p w14:paraId="71BE2173" w14:textId="77777777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0ADE2BB" w14:textId="77777777" w:rsidR="00000947" w:rsidRDefault="00000947" w:rsidP="004365BB">
      <w:pPr>
        <w:rPr>
          <w:b/>
        </w:rPr>
      </w:pPr>
      <w:r>
        <w:t xml:space="preserve">Please accept our apologies for the delay in responding. </w:t>
      </w:r>
    </w:p>
    <w:p w14:paraId="26DA6B19" w14:textId="77777777" w:rsidR="000404B1" w:rsidRPr="000404B1" w:rsidRDefault="000404B1" w:rsidP="000404B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404B1">
        <w:rPr>
          <w:rFonts w:eastAsiaTheme="majorEastAsia" w:cstheme="majorBidi"/>
          <w:b/>
          <w:color w:val="000000" w:themeColor="text1"/>
          <w:szCs w:val="26"/>
        </w:rPr>
        <w:t>Please can you provide the number of employees working for Police Scotland who have been dismissed following disciplinary action between 2021-2022?</w:t>
      </w:r>
    </w:p>
    <w:p w14:paraId="6872657E" w14:textId="7F5675DA" w:rsidR="000404B1" w:rsidRDefault="000404B1" w:rsidP="004365BB">
      <w:r w:rsidRPr="004365BB">
        <w:t xml:space="preserve">The formal disciplinary process for Police Officers is governed by </w:t>
      </w:r>
      <w:hyperlink r:id="rId8" w:history="1">
        <w:r>
          <w:rPr>
            <w:rStyle w:val="Hyperlink"/>
          </w:rPr>
          <w:t>the Police Service of Scotland (Conduct) Regulations 2014</w:t>
        </w:r>
      </w:hyperlink>
      <w:r w:rsidRPr="004365BB">
        <w:t>.</w:t>
      </w:r>
      <w:r>
        <w:t xml:space="preserve">  </w:t>
      </w:r>
      <w:r w:rsidRPr="004365BB">
        <w:t xml:space="preserve">The </w:t>
      </w:r>
      <w:r>
        <w:t>associated</w:t>
      </w:r>
      <w:r w:rsidRPr="004365BB">
        <w:t xml:space="preserve"> </w:t>
      </w:r>
      <w:hyperlink r:id="rId9" w:history="1">
        <w:r w:rsidRPr="004365BB">
          <w:rPr>
            <w:rStyle w:val="Hyperlink"/>
          </w:rPr>
          <w:t>Scottish Government Guidance Document</w:t>
        </w:r>
      </w:hyperlink>
      <w:r w:rsidRPr="004365BB">
        <w:t xml:space="preserve"> provides further information on the process and </w:t>
      </w:r>
      <w:r>
        <w:t>allegations</w:t>
      </w:r>
      <w:r w:rsidRPr="004365BB">
        <w:t xml:space="preserve"> are categorised in line with our </w:t>
      </w:r>
      <w:hyperlink r:id="rId10" w:history="1">
        <w:r w:rsidRPr="004365BB">
          <w:rPr>
            <w:rStyle w:val="Hyperlink"/>
          </w:rPr>
          <w:t>Standards of Professional Behaviour</w:t>
        </w:r>
      </w:hyperlink>
      <w:r>
        <w:t>.</w:t>
      </w:r>
    </w:p>
    <w:p w14:paraId="7E2F77A8" w14:textId="35ED66EA" w:rsidR="000404B1" w:rsidRDefault="00B96919" w:rsidP="000404B1">
      <w:pPr>
        <w:tabs>
          <w:tab w:val="left" w:pos="5400"/>
        </w:tabs>
      </w:pPr>
      <w:r>
        <w:t>O</w:t>
      </w:r>
      <w:r w:rsidR="000404B1">
        <w:t>ne police officer</w:t>
      </w:r>
      <w:r w:rsidR="000404B1" w:rsidRPr="000404B1">
        <w:t xml:space="preserve"> was dismissed following a misconduct hearing during the 2021/22 financial year</w:t>
      </w:r>
      <w:r w:rsidR="000404B1">
        <w:t xml:space="preserve"> (based on the </w:t>
      </w:r>
      <w:r w:rsidR="000404B1" w:rsidRPr="000404B1">
        <w:t>hearing date</w:t>
      </w:r>
      <w:r w:rsidR="000404B1">
        <w:t>).</w:t>
      </w:r>
    </w:p>
    <w:p w14:paraId="382B3F96" w14:textId="77777777" w:rsidR="00B96919" w:rsidRDefault="00B96919" w:rsidP="000404B1">
      <w:pPr>
        <w:tabs>
          <w:tab w:val="left" w:pos="5400"/>
        </w:tabs>
      </w:pPr>
    </w:p>
    <w:p w14:paraId="7EBD84CB" w14:textId="1C2BFEBE" w:rsidR="00B96919" w:rsidRDefault="00B96919" w:rsidP="000404B1">
      <w:pPr>
        <w:tabs>
          <w:tab w:val="left" w:pos="5400"/>
        </w:tabs>
      </w:pPr>
      <w:r>
        <w:t>The f</w:t>
      </w:r>
      <w:r w:rsidR="00D5450C">
        <w:t>ormal disciplinary process for Police S</w:t>
      </w:r>
      <w:r>
        <w:t xml:space="preserve">taff is set out in our </w:t>
      </w:r>
      <w:hyperlink r:id="rId11" w:tooltip="Disciplinary SOP (1)" w:history="1">
        <w:r w:rsidRPr="00B96919">
          <w:rPr>
            <w:rStyle w:val="Hyperlink"/>
          </w:rPr>
          <w:t>Disciplinary SOP</w:t>
        </w:r>
      </w:hyperlink>
      <w:r>
        <w:t>.</w:t>
      </w:r>
    </w:p>
    <w:p w14:paraId="63A5E82E" w14:textId="6D514583" w:rsidR="000404B1" w:rsidRDefault="00B96919" w:rsidP="000404B1">
      <w:pPr>
        <w:tabs>
          <w:tab w:val="left" w:pos="5400"/>
        </w:tabs>
      </w:pPr>
      <w:r>
        <w:t>T</w:t>
      </w:r>
      <w:r w:rsidR="000404B1">
        <w:t>wo police staff members were dismissed during the 2021/22 financial year.</w:t>
      </w:r>
    </w:p>
    <w:p w14:paraId="7E527DE6" w14:textId="77777777" w:rsidR="000404B1" w:rsidRDefault="000404B1" w:rsidP="000404B1">
      <w:pPr>
        <w:tabs>
          <w:tab w:val="left" w:pos="5400"/>
        </w:tabs>
      </w:pPr>
    </w:p>
    <w:p w14:paraId="00325197" w14:textId="24A18632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D423A">
        <w:t>,</w:t>
      </w:r>
      <w:r>
        <w:t xml:space="preserve"> please contact us quoting the reference above.</w:t>
      </w:r>
    </w:p>
    <w:p w14:paraId="2570C86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2C3DF65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F5E09B8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5A7C491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02CB7A9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4E8E7EB9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474F7" w14:textId="77777777" w:rsidR="00195CC4" w:rsidRDefault="00195CC4" w:rsidP="00491644">
      <w:r>
        <w:separator/>
      </w:r>
    </w:p>
  </w:endnote>
  <w:endnote w:type="continuationSeparator" w:id="0">
    <w:p w14:paraId="33574BD5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DF2E" w14:textId="77777777" w:rsidR="00491644" w:rsidRDefault="00491644">
    <w:pPr>
      <w:pStyle w:val="Footer"/>
    </w:pPr>
  </w:p>
  <w:p w14:paraId="4E4DBF3A" w14:textId="2A45425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7732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2CAF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6E97191" wp14:editId="74B6C52E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2B75925" wp14:editId="6EE3956A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9E17511" w14:textId="01B92D7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7732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A25F" w14:textId="77777777" w:rsidR="00491644" w:rsidRDefault="00491644">
    <w:pPr>
      <w:pStyle w:val="Footer"/>
    </w:pPr>
  </w:p>
  <w:p w14:paraId="1D32D74A" w14:textId="5AD137A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7732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BB9C" w14:textId="77777777" w:rsidR="00195CC4" w:rsidRDefault="00195CC4" w:rsidP="00491644">
      <w:r>
        <w:separator/>
      </w:r>
    </w:p>
  </w:footnote>
  <w:footnote w:type="continuationSeparator" w:id="0">
    <w:p w14:paraId="3BB12151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B989" w14:textId="4900DEF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7732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9A891F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A5423" w14:textId="5D1B40B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7732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9672" w14:textId="4DBA45D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7732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6B3A3B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11030B"/>
    <w:multiLevelType w:val="hybridMultilevel"/>
    <w:tmpl w:val="06E834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4108012">
    <w:abstractNumId w:val="1"/>
  </w:num>
  <w:num w:numId="2" w16cid:durableId="488981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00947"/>
    <w:rsid w:val="000404B1"/>
    <w:rsid w:val="00090F3B"/>
    <w:rsid w:val="000E6526"/>
    <w:rsid w:val="00130D87"/>
    <w:rsid w:val="00141533"/>
    <w:rsid w:val="00167528"/>
    <w:rsid w:val="00177329"/>
    <w:rsid w:val="00195CC4"/>
    <w:rsid w:val="001E48D6"/>
    <w:rsid w:val="00253DF6"/>
    <w:rsid w:val="00255F1E"/>
    <w:rsid w:val="002D423A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44955"/>
    <w:rsid w:val="00750D83"/>
    <w:rsid w:val="00793DD5"/>
    <w:rsid w:val="007B1923"/>
    <w:rsid w:val="007D55F6"/>
    <w:rsid w:val="007F490F"/>
    <w:rsid w:val="00856309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96919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D5450C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B8D7558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69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.uk/ssi/2014/68/contents/made" TargetMode="Externa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otland.police.uk/spa-media/kqeo5ogi/disciplinary-sop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scotland.police.uk/about-us/who-we-are/our-standards-of-professional-behaviour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gov.scot/binaries/content/documents/govscot/publications/factsheet/2018/04/conduct-and-performance-procedures-police-guidance/documents/police-guidance-conduct-procedures/police-guidance-conduct-procedures/govscot%3Adocument/Police%2BService%2Bof%2BScotland%2B%2528conduct%2529%2Bregulations%2B2014.pdf" TargetMode="Externa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2378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2023-12-15T13:19:00Z</cp:lastPrinted>
  <dcterms:created xsi:type="dcterms:W3CDTF">2023-11-24T13:35:00Z</dcterms:created>
  <dcterms:modified xsi:type="dcterms:W3CDTF">2023-12-15T13:19:00Z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