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AF57A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C5DF5">
              <w:t>1374</w:t>
            </w:r>
          </w:p>
          <w:p w14:paraId="34BDABA6" w14:textId="2C21666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2991">
              <w:t>21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CA6A8D" w14:textId="0F71FC99" w:rsidR="007C5DF5" w:rsidRPr="007C5DF5" w:rsidRDefault="007C5DF5" w:rsidP="007C5DF5">
      <w:pPr>
        <w:pStyle w:val="Heading2"/>
      </w:pPr>
      <w:r>
        <w:t xml:space="preserve">I </w:t>
      </w:r>
      <w:r w:rsidRPr="007C5DF5">
        <w:t>am requesting data relating to how many non policing staff have had their management vetting removed whilst in post since the inception of Police Scotland until April 2025.</w:t>
      </w:r>
    </w:p>
    <w:p w14:paraId="7C97317F" w14:textId="77777777" w:rsidR="007C5DF5" w:rsidRPr="007C5DF5" w:rsidRDefault="007C5DF5" w:rsidP="007C5DF5">
      <w:pPr>
        <w:pStyle w:val="Heading2"/>
      </w:pPr>
      <w:r w:rsidRPr="007C5DF5">
        <w:t>I am also requesting the same information regarding the number of police officers who have had their management vetting removed during the same period.</w:t>
      </w:r>
    </w:p>
    <w:p w14:paraId="1F35443E" w14:textId="226844C1" w:rsidR="00EF0FBB" w:rsidRDefault="007C5DF5" w:rsidP="00793DD5">
      <w:pPr>
        <w:tabs>
          <w:tab w:val="left" w:pos="5400"/>
        </w:tabs>
      </w:pPr>
      <w:r>
        <w:t xml:space="preserve">You later clarified that non policing staff referred to civilian police staff.  </w:t>
      </w:r>
    </w:p>
    <w:p w14:paraId="64CC90CC" w14:textId="1FEE96E7" w:rsidR="007C5DF5" w:rsidRPr="007C5DF5" w:rsidRDefault="007C5DF5" w:rsidP="007C5DF5">
      <w:pPr>
        <w:tabs>
          <w:tab w:val="left" w:pos="5400"/>
        </w:tabs>
      </w:pPr>
      <w:r w:rsidRPr="007C5DF5">
        <w:t xml:space="preserve">Since the amalgamation of legacy forces into one force </w:t>
      </w:r>
      <w:r>
        <w:t>being</w:t>
      </w:r>
      <w:r w:rsidRPr="007C5DF5">
        <w:t xml:space="preserve"> Police Scotland in 2013:</w:t>
      </w:r>
    </w:p>
    <w:p w14:paraId="7D3F5C12" w14:textId="6EFA6680" w:rsidR="007C5DF5" w:rsidRPr="007C5DF5" w:rsidRDefault="007C5DF5" w:rsidP="00793DD5">
      <w:pPr>
        <w:tabs>
          <w:tab w:val="left" w:pos="5400"/>
        </w:tabs>
      </w:pPr>
      <w:r w:rsidRPr="007C5DF5">
        <w:t xml:space="preserve">32 serving Police Officers have had management vetting clearance removed.  </w:t>
      </w:r>
    </w:p>
    <w:p w14:paraId="3D007BB9" w14:textId="2322B4CD" w:rsidR="007C5DF5" w:rsidRPr="007C5DF5" w:rsidRDefault="007C5DF5" w:rsidP="00793DD5">
      <w:pPr>
        <w:tabs>
          <w:tab w:val="left" w:pos="5400"/>
        </w:tabs>
      </w:pPr>
      <w:r w:rsidRPr="007C5DF5">
        <w:t>10 serving members of Police Staff have had management vetting clearance removed</w:t>
      </w:r>
      <w:r w:rsidR="00090AB8">
        <w:t>.</w:t>
      </w:r>
    </w:p>
    <w:p w14:paraId="54D2BB6A" w14:textId="77777777" w:rsidR="007C5DF5" w:rsidRDefault="007C5DF5" w:rsidP="00793DD5"/>
    <w:p w14:paraId="34BDABBE" w14:textId="173B30F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5B59B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9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8C16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9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C192F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9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D8E37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9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48A3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9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05D04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9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AB8"/>
    <w:rsid w:val="00090F3B"/>
    <w:rsid w:val="000E2F19"/>
    <w:rsid w:val="000E6526"/>
    <w:rsid w:val="00141533"/>
    <w:rsid w:val="00151DD0"/>
    <w:rsid w:val="00167528"/>
    <w:rsid w:val="00195CC4"/>
    <w:rsid w:val="001B5EB0"/>
    <w:rsid w:val="00205EC0"/>
    <w:rsid w:val="00207326"/>
    <w:rsid w:val="0023000E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B3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C5DF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2991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9620E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1691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