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1107C96F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79433C">
              <w:t>25-0851</w:t>
            </w:r>
          </w:p>
          <w:p w14:paraId="2C2B5948" w14:textId="2715A9CA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9433C">
              <w:t>11 March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65E2A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43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923D6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43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13D387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43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07D7F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43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06F866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43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522E8C3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43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3146A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35EB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9433C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2025-03-11T13:58:00Z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