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9C21A9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93E61">
              <w:t>27</w:t>
            </w:r>
            <w:r w:rsidR="00976543">
              <w:t>82</w:t>
            </w:r>
          </w:p>
          <w:p w14:paraId="34BDABA6" w14:textId="4D37F33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93E61">
              <w:t>15</w:t>
            </w:r>
            <w:r w:rsidR="00F93E61" w:rsidRPr="00F93E61">
              <w:rPr>
                <w:vertAlign w:val="superscript"/>
              </w:rPr>
              <w:t>th</w:t>
            </w:r>
            <w:r w:rsidR="00F93E61">
              <w:t xml:space="preserve"> Sep</w:t>
            </w:r>
            <w:r w:rsidR="00184727">
              <w:t>t</w:t>
            </w:r>
            <w:r w:rsidR="00F93E61">
              <w:t>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2BBE66D4" w14:textId="77777777" w:rsidR="008A4BF3" w:rsidRDefault="00793DD5" w:rsidP="008A4BF3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8F59636" w14:textId="59AF0E24" w:rsidR="00976543" w:rsidRPr="008A4BF3" w:rsidRDefault="00976543" w:rsidP="008A4BF3">
      <w:pPr>
        <w:rPr>
          <w:b/>
        </w:rPr>
      </w:pPr>
      <w:r w:rsidRPr="008A4BF3">
        <w:rPr>
          <w:rFonts w:eastAsiaTheme="majorEastAsia" w:cstheme="majorBidi"/>
          <w:b/>
          <w:color w:val="000000" w:themeColor="text1"/>
          <w:szCs w:val="26"/>
        </w:rPr>
        <w:t>I am writing to request the following information under FOI:</w:t>
      </w:r>
    </w:p>
    <w:p w14:paraId="4090759A" w14:textId="77777777" w:rsidR="00976543" w:rsidRPr="008A4BF3" w:rsidRDefault="00976543" w:rsidP="008A4BF3">
      <w:pPr>
        <w:rPr>
          <w:rFonts w:eastAsiaTheme="majorEastAsia" w:cstheme="majorBidi"/>
          <w:b/>
          <w:color w:val="000000" w:themeColor="text1"/>
          <w:szCs w:val="26"/>
        </w:rPr>
      </w:pPr>
      <w:r w:rsidRPr="008A4BF3">
        <w:rPr>
          <w:rFonts w:eastAsiaTheme="majorEastAsia" w:cstheme="majorBidi"/>
          <w:b/>
          <w:color w:val="000000" w:themeColor="text1"/>
          <w:szCs w:val="26"/>
        </w:rPr>
        <w:t>The current number of police counters in operation across every division in Scotland.</w:t>
      </w:r>
    </w:p>
    <w:p w14:paraId="1026F45C" w14:textId="77777777" w:rsidR="008A4BF3" w:rsidRDefault="008A4BF3" w:rsidP="006879B0">
      <w:r>
        <w:t>The information sought is publicly available:</w:t>
      </w:r>
    </w:p>
    <w:p w14:paraId="4179264B" w14:textId="290020D2" w:rsidR="008A4BF3" w:rsidRDefault="008A4BF3" w:rsidP="008A4BF3">
      <w:pPr>
        <w:pStyle w:val="ListParagraph"/>
        <w:ind w:left="0"/>
      </w:pPr>
      <w:hyperlink r:id="rId11" w:tgtFrame="_blank" w:history="1">
        <w:r w:rsidRPr="00451372">
          <w:rPr>
            <w:rStyle w:val="Hyperlink"/>
          </w:rPr>
          <w:t>Police Scotland's station opening hours - Police Scotland</w:t>
        </w:r>
      </w:hyperlink>
    </w:p>
    <w:p w14:paraId="5FBEDFEA" w14:textId="77777777" w:rsidR="008A4BF3" w:rsidRDefault="008A4BF3" w:rsidP="006879B0">
      <w:r>
        <w:t>The information is therefore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38A0F797" w14:textId="77777777" w:rsidR="008A4BF3" w:rsidRDefault="008A4BF3" w:rsidP="006879B0">
      <w:r>
        <w:t>“Information which the applicant can reasonably obtain other than by requesting it […] is exempt information”.</w:t>
      </w:r>
    </w:p>
    <w:p w14:paraId="32010EFE" w14:textId="77777777" w:rsidR="00451372" w:rsidRDefault="00451372" w:rsidP="008A4BF3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534AAC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5137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52EDB2C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5137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10464D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5137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D903DF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5137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C38097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5137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492F0C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5137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27809"/>
    <w:multiLevelType w:val="multilevel"/>
    <w:tmpl w:val="9E989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733507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86E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4E87"/>
    <w:rsid w:val="00207326"/>
    <w:rsid w:val="00211707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1372"/>
    <w:rsid w:val="00456324"/>
    <w:rsid w:val="00475460"/>
    <w:rsid w:val="00490317"/>
    <w:rsid w:val="00491644"/>
    <w:rsid w:val="00496A08"/>
    <w:rsid w:val="004E1605"/>
    <w:rsid w:val="004F653C"/>
    <w:rsid w:val="00521D7D"/>
    <w:rsid w:val="005231D8"/>
    <w:rsid w:val="00540A52"/>
    <w:rsid w:val="00557306"/>
    <w:rsid w:val="00645CFA"/>
    <w:rsid w:val="00685219"/>
    <w:rsid w:val="006D5799"/>
    <w:rsid w:val="007440EA"/>
    <w:rsid w:val="00750D83"/>
    <w:rsid w:val="00785DBC"/>
    <w:rsid w:val="007879F8"/>
    <w:rsid w:val="00793DD5"/>
    <w:rsid w:val="007D55F6"/>
    <w:rsid w:val="007F490F"/>
    <w:rsid w:val="00825B55"/>
    <w:rsid w:val="0086779C"/>
    <w:rsid w:val="00874BFD"/>
    <w:rsid w:val="008964EF"/>
    <w:rsid w:val="008A4BF3"/>
    <w:rsid w:val="00915E01"/>
    <w:rsid w:val="009631A4"/>
    <w:rsid w:val="00976543"/>
    <w:rsid w:val="00977296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93E61"/>
    <w:rsid w:val="00FA7189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87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contact-us/police-station-opening-hour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0e32d40b-a8f5-4c24-a46b-b72b5f0b9b5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2025-09-15T12:43:00Z</cp:lastPrinted>
  <dcterms:created xsi:type="dcterms:W3CDTF">2025-09-15T13:56:00Z</dcterms:created>
  <dcterms:modified xsi:type="dcterms:W3CDTF">2025-09-15T15:00:00Z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