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B8" w:rsidRDefault="00C06AFB" w:rsidP="00C06AFB">
      <w:pPr>
        <w:jc w:val="center"/>
      </w:pPr>
      <w:r w:rsidRPr="006E04A6">
        <w:rPr>
          <w:rFonts w:ascii="Arial" w:hAnsi="Arial" w:cs="Arial"/>
          <w:noProof/>
          <w:lang w:eastAsia="en-GB"/>
        </w:rPr>
        <w:drawing>
          <wp:inline distT="0" distB="0" distL="0" distR="0" wp14:anchorId="411F671E" wp14:editId="6CC3AE75">
            <wp:extent cx="1257300" cy="1962150"/>
            <wp:effectExtent l="0" t="0" r="0" b="0"/>
            <wp:docPr id="1" name="Picture 1" descr="psos_por_strap_28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os_por_strap_288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FB" w:rsidRDefault="00C06AFB" w:rsidP="00C06AFB">
      <w:pPr>
        <w:jc w:val="center"/>
      </w:pP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  <w:r w:rsidRPr="006E04A6">
        <w:rPr>
          <w:rFonts w:ascii="Arial" w:hAnsi="Arial" w:cs="Arial"/>
          <w:b/>
          <w:bCs/>
        </w:rPr>
        <w:t>Gifts, Gratuities, Hospitality and Sponsorship Register</w:t>
      </w: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</w:p>
    <w:p w:rsidR="00C06AFB" w:rsidRDefault="00C06AFB" w:rsidP="00C06A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Entries Recorded on </w:t>
      </w:r>
      <w:r w:rsidR="005F099C">
        <w:rPr>
          <w:rFonts w:ascii="Arial" w:hAnsi="Arial" w:cs="Arial"/>
          <w:b/>
          <w:bCs/>
        </w:rPr>
        <w:t>the Force Register between 01</w:t>
      </w:r>
      <w:bookmarkStart w:id="0" w:name="_GoBack"/>
      <w:bookmarkEnd w:id="0"/>
      <w:r w:rsidR="00F84F67">
        <w:rPr>
          <w:rFonts w:ascii="Arial" w:hAnsi="Arial" w:cs="Arial"/>
          <w:b/>
          <w:bCs/>
        </w:rPr>
        <w:t>/</w:t>
      </w:r>
      <w:r w:rsidR="003F1FFC">
        <w:rPr>
          <w:rFonts w:ascii="Arial" w:hAnsi="Arial" w:cs="Arial"/>
          <w:b/>
          <w:bCs/>
        </w:rPr>
        <w:t>0</w:t>
      </w:r>
      <w:r w:rsidR="005F099C">
        <w:rPr>
          <w:rFonts w:ascii="Arial" w:hAnsi="Arial" w:cs="Arial"/>
          <w:b/>
          <w:bCs/>
        </w:rPr>
        <w:t>1</w:t>
      </w:r>
      <w:r w:rsidR="00F84F67">
        <w:rPr>
          <w:rFonts w:ascii="Arial" w:hAnsi="Arial" w:cs="Arial"/>
          <w:b/>
          <w:bCs/>
        </w:rPr>
        <w:t>/20</w:t>
      </w:r>
      <w:r w:rsidR="003F1FFC">
        <w:rPr>
          <w:rFonts w:ascii="Arial" w:hAnsi="Arial" w:cs="Arial"/>
          <w:b/>
          <w:bCs/>
        </w:rPr>
        <w:t>22</w:t>
      </w:r>
      <w:r w:rsidR="00F84F67">
        <w:rPr>
          <w:rFonts w:ascii="Arial" w:hAnsi="Arial" w:cs="Arial"/>
          <w:b/>
          <w:bCs/>
        </w:rPr>
        <w:t xml:space="preserve"> – 3</w:t>
      </w:r>
      <w:r w:rsidR="005F099C">
        <w:rPr>
          <w:rFonts w:ascii="Arial" w:hAnsi="Arial" w:cs="Arial"/>
          <w:b/>
          <w:bCs/>
        </w:rPr>
        <w:t>1</w:t>
      </w:r>
      <w:r w:rsidR="00F84F67">
        <w:rPr>
          <w:rFonts w:ascii="Arial" w:hAnsi="Arial" w:cs="Arial"/>
          <w:b/>
          <w:bCs/>
        </w:rPr>
        <w:t>/</w:t>
      </w:r>
      <w:r w:rsidR="003F1FFC">
        <w:rPr>
          <w:rFonts w:ascii="Arial" w:hAnsi="Arial" w:cs="Arial"/>
          <w:b/>
          <w:bCs/>
        </w:rPr>
        <w:t>0</w:t>
      </w:r>
      <w:r w:rsidR="005F099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</w:t>
      </w:r>
      <w:r w:rsidR="003F1FFC">
        <w:rPr>
          <w:rFonts w:ascii="Arial" w:hAnsi="Arial" w:cs="Arial"/>
          <w:b/>
          <w:bCs/>
        </w:rPr>
        <w:t>22</w:t>
      </w:r>
    </w:p>
    <w:p w:rsidR="00840CF5" w:rsidRDefault="00840CF5" w:rsidP="00C06AFB">
      <w:pPr>
        <w:jc w:val="center"/>
        <w:rPr>
          <w:rFonts w:ascii="Arial" w:hAnsi="Arial" w:cs="Arial"/>
          <w:b/>
          <w:bCs/>
        </w:rPr>
      </w:pPr>
    </w:p>
    <w:tbl>
      <w:tblPr>
        <w:tblW w:w="13948" w:type="dxa"/>
        <w:jc w:val="center"/>
        <w:tblLook w:val="04A0" w:firstRow="1" w:lastRow="0" w:firstColumn="1" w:lastColumn="0" w:noHBand="0" w:noVBand="1"/>
      </w:tblPr>
      <w:tblGrid>
        <w:gridCol w:w="1832"/>
        <w:gridCol w:w="1910"/>
        <w:gridCol w:w="2869"/>
        <w:gridCol w:w="1908"/>
        <w:gridCol w:w="1788"/>
        <w:gridCol w:w="1848"/>
        <w:gridCol w:w="1793"/>
      </w:tblGrid>
      <w:tr w:rsidR="000B1E39" w:rsidRPr="00016628" w:rsidTr="000B1E39">
        <w:trPr>
          <w:trHeight w:val="70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7B4B" w:rsidRPr="00387B4B" w:rsidRDefault="00387B4B" w:rsidP="00387B4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387B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Date of Offer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7B4B" w:rsidRPr="00387B4B" w:rsidRDefault="00387B4B" w:rsidP="00387B4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387B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Gifted By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7B4B" w:rsidRPr="00387B4B" w:rsidRDefault="00387B4B" w:rsidP="00387B4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387B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Description of Item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7B4B" w:rsidRPr="00387B4B" w:rsidRDefault="00387B4B" w:rsidP="00387B4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387B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7B4B" w:rsidRPr="00387B4B" w:rsidRDefault="00387B4B" w:rsidP="00387B4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387B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7B4B" w:rsidRPr="00387B4B" w:rsidRDefault="00387B4B" w:rsidP="00387B4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387B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7B4B" w:rsidRPr="00387B4B" w:rsidRDefault="00387B4B" w:rsidP="00387B4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387B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  <w:t>Outcome</w:t>
            </w:r>
          </w:p>
        </w:tc>
      </w:tr>
      <w:tr w:rsidR="000B1E39" w:rsidRPr="00016628" w:rsidTr="000B1E39">
        <w:trPr>
          <w:trHeight w:val="118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21/07/2021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Consul General of France in Edinburgh and Glasgow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 w:rsidRPr="000B1E39">
              <w:rPr>
                <w:lang w:eastAsia="en-GB"/>
              </w:rPr>
              <w:t xml:space="preserve">Gift </w:t>
            </w:r>
            <w:r>
              <w:rPr>
                <w:lang w:eastAsia="en-GB"/>
              </w:rPr>
              <w:t>box containing food stuffs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Constable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Iain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Livingstone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Donated by recipient</w:t>
            </w:r>
          </w:p>
        </w:tc>
      </w:tr>
      <w:tr w:rsidR="000B1E39" w:rsidRPr="00016628" w:rsidTr="000B1E39">
        <w:trPr>
          <w:trHeight w:val="118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08/12/2021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CGI IT UK Ltd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Invitation to Event</w:t>
            </w:r>
            <w:r w:rsidRPr="00016628">
              <w:rPr>
                <w:lang w:eastAsia="en-GB"/>
              </w:rPr>
              <w:t>​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Assistant Chief Constable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Mark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Williams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8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lastRenderedPageBreak/>
              <w:t>13/12/2021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Indian Consulate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​6 bottles of wine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Inspector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John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Cooper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Donated by recipient</w:t>
            </w:r>
          </w:p>
        </w:tc>
      </w:tr>
      <w:tr w:rsidR="000B1E39" w:rsidRPr="00016628" w:rsidTr="000B1E39">
        <w:trPr>
          <w:trHeight w:val="118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20/12/2021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Consul General, People's Republic of China, Edinburgh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B</w:t>
            </w:r>
            <w:r w:rsidRPr="00016628">
              <w:rPr>
                <w:lang w:eastAsia="en-GB"/>
              </w:rPr>
              <w:t>ottle of Sake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Constable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Iain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Livingstone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Donated by recipient</w:t>
            </w:r>
          </w:p>
        </w:tc>
      </w:tr>
      <w:tr w:rsidR="000B1E39" w:rsidRPr="00016628" w:rsidTr="000B1E39">
        <w:trPr>
          <w:trHeight w:val="118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22/12/2021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Home Secretary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C25937" w:rsidP="000B1E3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Christmas </w:t>
            </w:r>
            <w:r w:rsidR="000B1E39" w:rsidRPr="000B1E39">
              <w:rPr>
                <w:lang w:eastAsia="en-GB"/>
              </w:rPr>
              <w:t xml:space="preserve">Gift </w:t>
            </w:r>
            <w:r w:rsidR="000B1E39">
              <w:rPr>
                <w:lang w:eastAsia="en-GB"/>
              </w:rPr>
              <w:t>box containing food stuffs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Constable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Iain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Livingstone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Donated by recipient</w:t>
            </w:r>
          </w:p>
        </w:tc>
      </w:tr>
      <w:tr w:rsidR="000B1E39" w:rsidRPr="00016628" w:rsidTr="000B1E39">
        <w:trPr>
          <w:trHeight w:val="118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23/12/2021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CGI IT UK Ltd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Chocolates and desk calendar​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Assistant Chief Constable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Mark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Williams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091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05/01/2022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IGPP - Institute of Government &amp; Public Policy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Tickets to Diversity Event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Police Staff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Tom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McMahon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Donated by recipient</w:t>
            </w:r>
          </w:p>
        </w:tc>
      </w:tr>
      <w:tr w:rsidR="000B1E39" w:rsidRPr="00016628" w:rsidTr="000B1E39">
        <w:trPr>
          <w:trHeight w:val="1121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05/01/2022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Martins Memorial Church, Stornoway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​£50 Tesco gift voucher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Constable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All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Staff - Stornoway Police Station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Donated by recipient</w:t>
            </w:r>
          </w:p>
        </w:tc>
      </w:tr>
      <w:tr w:rsidR="000B1E39" w:rsidRPr="00016628" w:rsidTr="000B1E39">
        <w:trPr>
          <w:trHeight w:val="841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10/01/2022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Team Police UK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 w:rsidRPr="00840CF5">
              <w:rPr>
                <w:lang w:eastAsia="en-GB"/>
              </w:rPr>
              <w:t xml:space="preserve">Invite to </w:t>
            </w:r>
            <w:r>
              <w:rPr>
                <w:lang w:eastAsia="en-GB"/>
              </w:rPr>
              <w:t>Scotland Women’s Rugby match</w:t>
            </w:r>
            <w:r w:rsidRPr="00016628">
              <w:rPr>
                <w:lang w:eastAsia="en-GB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Iain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Livingstone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Declined.</w:t>
            </w:r>
          </w:p>
        </w:tc>
      </w:tr>
      <w:tr w:rsidR="000B1E39" w:rsidRPr="00016628" w:rsidTr="000B1E39">
        <w:trPr>
          <w:trHeight w:val="841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13/01/2022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Motorola Solutions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0B1E39" w:rsidRDefault="000B1E39" w:rsidP="000B1E39">
            <w:pPr>
              <w:rPr>
                <w:color w:val="000000"/>
                <w:lang w:eastAsia="en-GB"/>
              </w:rPr>
            </w:pPr>
          </w:p>
          <w:p w:rsidR="000B1E39" w:rsidRDefault="000B1E39" w:rsidP="000B1E39">
            <w:r w:rsidRPr="006A51CE">
              <w:rPr>
                <w:color w:val="000000"/>
                <w:lang w:eastAsia="en-GB"/>
              </w:rPr>
              <w:t>Invitation to Event.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Archie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Martin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841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lastRenderedPageBreak/>
              <w:t>13/01/2022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Motorola Solutions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0B1E39" w:rsidRDefault="000B1E39" w:rsidP="000B1E39">
            <w:pPr>
              <w:rPr>
                <w:color w:val="000000"/>
                <w:lang w:eastAsia="en-GB"/>
              </w:rPr>
            </w:pPr>
          </w:p>
          <w:p w:rsidR="000B1E39" w:rsidRDefault="000B1E39" w:rsidP="000B1E39">
            <w:r w:rsidRPr="006A51CE">
              <w:rPr>
                <w:color w:val="000000"/>
                <w:lang w:eastAsia="en-GB"/>
              </w:rPr>
              <w:t>Invitation to Event.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Sergeant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Kim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Wilkie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699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13/01/2022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Motorola Solutions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 w:rsidRPr="00016628">
              <w:rPr>
                <w:color w:val="000000"/>
                <w:lang w:eastAsia="en-GB"/>
              </w:rPr>
              <w:t xml:space="preserve">Invitation to </w:t>
            </w:r>
            <w:r>
              <w:rPr>
                <w:color w:val="000000"/>
                <w:lang w:eastAsia="en-GB"/>
              </w:rPr>
              <w:t>Event</w:t>
            </w:r>
            <w:r w:rsidRPr="00016628">
              <w:rPr>
                <w:color w:val="000000"/>
                <w:lang w:eastAsia="en-GB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T/Inspector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Brian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Cunningham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92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14/01/2022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B1E39">
              <w:rPr>
                <w:lang w:eastAsia="en-GB"/>
              </w:rPr>
              <w:t>Unknown 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​£20 note donation towards teas and coffees.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B1E39">
              <w:rPr>
                <w:lang w:eastAsia="en-GB"/>
              </w:rPr>
              <w:t>Jennifer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Kent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122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19/01/2022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C25937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Scottish Rugby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0B1E39" w:rsidRDefault="000B1E39" w:rsidP="000B1E39">
            <w:pPr>
              <w:rPr>
                <w:lang w:eastAsia="en-GB"/>
              </w:rPr>
            </w:pPr>
          </w:p>
          <w:p w:rsidR="000B1E39" w:rsidRDefault="000B1E39" w:rsidP="000B1E39">
            <w:r w:rsidRPr="005D39EF">
              <w:rPr>
                <w:lang w:eastAsia="en-GB"/>
              </w:rPr>
              <w:t>Invite to Scotland Rugby match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Iain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Livingstone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Declined</w:t>
            </w:r>
          </w:p>
        </w:tc>
      </w:tr>
      <w:tr w:rsidR="000B1E39" w:rsidRPr="00016628" w:rsidTr="000B1E39">
        <w:trPr>
          <w:trHeight w:val="882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19/01/2022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C25937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Scottish Rugby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E39" w:rsidRDefault="000B1E39" w:rsidP="000B1E39">
            <w:pPr>
              <w:rPr>
                <w:lang w:eastAsia="en-GB"/>
              </w:rPr>
            </w:pPr>
          </w:p>
          <w:p w:rsidR="000B1E39" w:rsidRDefault="000B1E39" w:rsidP="000B1E39">
            <w:r w:rsidRPr="005D39EF">
              <w:rPr>
                <w:lang w:eastAsia="en-GB"/>
              </w:rPr>
              <w:t>Invite to Scotland Rugby match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Iain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Livingstone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Declined.</w:t>
            </w:r>
          </w:p>
        </w:tc>
      </w:tr>
      <w:tr w:rsidR="000B1E39" w:rsidRPr="00016628" w:rsidTr="000B1E39">
        <w:trPr>
          <w:trHeight w:val="842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20/01/2022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Scottish Rugby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 w:rsidRPr="00840CF5">
              <w:rPr>
                <w:lang w:eastAsia="en-GB"/>
              </w:rPr>
              <w:t xml:space="preserve">Invite to </w:t>
            </w:r>
            <w:r>
              <w:rPr>
                <w:lang w:eastAsia="en-GB"/>
              </w:rPr>
              <w:t>Scotland Rugby match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Deputy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Will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Kerr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68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24/01/2022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Scottish Rugby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Invitation to Scotland Rugby match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Deputy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Malcolm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Graham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​attended</w:t>
            </w:r>
          </w:p>
        </w:tc>
      </w:tr>
      <w:tr w:rsidR="000B1E39" w:rsidRPr="00016628" w:rsidTr="000B1E39">
        <w:trPr>
          <w:trHeight w:val="718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24/01/2022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Scottish Rugby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Invitation to Scotland Rugby match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Deputy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Malcolm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Graham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​attended</w:t>
            </w:r>
          </w:p>
        </w:tc>
      </w:tr>
      <w:tr w:rsidR="000B1E39" w:rsidRPr="00016628" w:rsidTr="000B1E39">
        <w:trPr>
          <w:trHeight w:val="718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25/01/2022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Special Edition Book by local author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Simon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Reid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Accepted</w:t>
            </w:r>
            <w:r w:rsidRPr="00016628">
              <w:rPr>
                <w:lang w:eastAsia="en-GB"/>
              </w:rPr>
              <w:t> </w:t>
            </w:r>
          </w:p>
        </w:tc>
      </w:tr>
      <w:tr w:rsidR="000B1E39" w:rsidRPr="00016628" w:rsidTr="000B1E39">
        <w:trPr>
          <w:trHeight w:val="841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lastRenderedPageBreak/>
              <w:t>01/02/2022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Chorus Intelligence Limited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Merchandised Mugs, Pen’s, Polo Shirts, Notebooks &amp; Phone holders.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Detective Sergeant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Tara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McKay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558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03/02/2022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Levy &amp; McRae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br/>
              <w:t>Invite</w:t>
            </w:r>
            <w:r>
              <w:rPr>
                <w:lang w:eastAsia="en-GB"/>
              </w:rPr>
              <w:t xml:space="preserve"> to 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Deputy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Will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Kerr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016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06/02/2022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Glasgow Rocks </w:t>
            </w:r>
            <w:r w:rsidRPr="000B1E39">
              <w:rPr>
                <w:lang w:eastAsia="en-GB"/>
              </w:rPr>
              <w:t>Community</w:t>
            </w:r>
            <w:r w:rsidRPr="00016628">
              <w:rPr>
                <w:lang w:eastAsia="en-GB"/>
              </w:rPr>
              <w:t xml:space="preserve"> Development Officer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​Four tickets to attend </w:t>
            </w:r>
            <w:r>
              <w:rPr>
                <w:lang w:eastAsia="en-GB"/>
              </w:rPr>
              <w:t>Basketball match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James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Mann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257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07/02/2022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Glasgow Rocks </w:t>
            </w:r>
            <w:r w:rsidRPr="000B1E39">
              <w:rPr>
                <w:lang w:eastAsia="en-GB"/>
              </w:rPr>
              <w:t>Community</w:t>
            </w:r>
            <w:r w:rsidRPr="00016628">
              <w:rPr>
                <w:lang w:eastAsia="en-GB"/>
              </w:rPr>
              <w:t xml:space="preserve"> Development Officer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​Four tickets to attend </w:t>
            </w:r>
            <w:r>
              <w:rPr>
                <w:lang w:eastAsia="en-GB"/>
              </w:rPr>
              <w:t>Basketball match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Detective Chief 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John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Morrison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841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09/02/2022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Loch Lomond &amp; The Trossachs National Park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​</w:t>
            </w:r>
            <w:r w:rsidRPr="00016628">
              <w:rPr>
                <w:lang w:eastAsia="en-GB"/>
              </w:rPr>
              <w:t>Bottle of Graham's Vintage Port.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Andrew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Bushell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Declined</w:t>
            </w:r>
            <w:r w:rsidRPr="00016628">
              <w:rPr>
                <w:lang w:eastAsia="en-GB"/>
              </w:rPr>
              <w:t>.</w:t>
            </w:r>
          </w:p>
        </w:tc>
      </w:tr>
      <w:tr w:rsidR="000B1E39" w:rsidRPr="00016628" w:rsidTr="000B1E39">
        <w:trPr>
          <w:trHeight w:val="853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10/02/2022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 </w:t>
            </w:r>
            <w:r>
              <w:rPr>
                <w:lang w:eastAsia="en-GB"/>
              </w:rPr>
              <w:t>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Fl</w:t>
            </w:r>
            <w:r w:rsidRPr="00016628">
              <w:rPr>
                <w:lang w:eastAsia="en-GB"/>
              </w:rPr>
              <w:t>owers and box of chocolate chip cookies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Sergeant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Caroline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Carson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853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10/02/2022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altia-abm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Offer to sponsor PSoS 2022 SOC Conference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Detective 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Paul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Greig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Declined.</w:t>
            </w:r>
          </w:p>
        </w:tc>
      </w:tr>
      <w:tr w:rsidR="000B1E39" w:rsidRPr="00016628" w:rsidTr="000B1E39">
        <w:trPr>
          <w:trHeight w:val="853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12/02/2022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Selection of cakes &amp; Chocolate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Sergeant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Shona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Macdonald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78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lastRenderedPageBreak/>
              <w:t>14/02/2022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FS Tech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Invite to </w:t>
            </w:r>
            <w:r>
              <w:rPr>
                <w:lang w:eastAsia="en-GB"/>
              </w:rPr>
              <w:t>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Police Staff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Andrew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Hendry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Declined.</w:t>
            </w:r>
          </w:p>
        </w:tc>
      </w:tr>
      <w:tr w:rsidR="000B1E39" w:rsidRPr="00016628" w:rsidTr="000B1E39">
        <w:trPr>
          <w:trHeight w:val="75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15/02/2022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Minister Struan church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​</w:t>
            </w:r>
            <w:r w:rsidRPr="00016628">
              <w:rPr>
                <w:lang w:eastAsia="en-GB"/>
              </w:rPr>
              <w:t xml:space="preserve">Box </w:t>
            </w:r>
            <w:r>
              <w:rPr>
                <w:lang w:eastAsia="en-GB"/>
              </w:rPr>
              <w:t xml:space="preserve">of </w:t>
            </w:r>
            <w:r w:rsidRPr="00016628">
              <w:rPr>
                <w:lang w:eastAsia="en-GB"/>
              </w:rPr>
              <w:t>chocolates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Aareon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Wynne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75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22/02/2022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P</w:t>
            </w:r>
            <w:r w:rsidRPr="00016628">
              <w:rPr>
                <w:lang w:eastAsia="en-GB"/>
              </w:rPr>
              <w:t>ot plant and chocolates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Claire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Walker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002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23/02/2022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Unknown 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 xml:space="preserve">Thanks you card </w:t>
            </w:r>
            <w:r w:rsidRPr="00016628">
              <w:rPr>
                <w:lang w:eastAsia="en-GB"/>
              </w:rPr>
              <w:t>containing a £25 gift voucher for a cycling shop.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John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O'Harra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097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24/02/2022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Motorola Solutions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​Invitation to </w:t>
            </w:r>
            <w:r>
              <w:rPr>
                <w:lang w:eastAsia="en-GB"/>
              </w:rPr>
              <w:t>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Kenny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Ramsay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7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25/02/2022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Action for Children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Invite to 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Assistant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Tim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Mairs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844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27/02/2022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SBRC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Invite to 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Deputy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Malcolm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Graham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Declined.</w:t>
            </w:r>
          </w:p>
        </w:tc>
      </w:tr>
      <w:tr w:rsidR="000B1E39" w:rsidRPr="00016628" w:rsidTr="000B1E39">
        <w:trPr>
          <w:trHeight w:val="1277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01/03/2022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West Dunbartonshire Council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Clydebank Blitz 80 year anniversary</w:t>
            </w:r>
            <w:r w:rsidRPr="00016628">
              <w:rPr>
                <w:color w:val="000000"/>
                <w:lang w:eastAsia="en-GB"/>
              </w:rPr>
              <w:t> commemoratives silver medal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Chief Superintendent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Lynn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Ratcliff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277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lastRenderedPageBreak/>
              <w:t>08/03/2022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The Consul General of Ireland in Edinburgh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Invite to 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Assistant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T</w:t>
            </w:r>
            <w:r>
              <w:rPr>
                <w:lang w:eastAsia="en-GB"/>
              </w:rPr>
              <w:t>im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Mairs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277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10/03/2022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New Register House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Invite to 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Assistant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Kenneth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MacDonald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34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10/03/2022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SBRC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​Digital Tech Awards 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Deputy Chief 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Malcolm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Graham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Declined</w:t>
            </w:r>
          </w:p>
        </w:tc>
      </w:tr>
      <w:tr w:rsidR="000B1E39" w:rsidRPr="00016628" w:rsidTr="000B1E39">
        <w:trPr>
          <w:trHeight w:val="934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11/03/2022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The Lord Lyon Society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Invite to 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Police Staff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Jude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Helliker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34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15/03/2022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Optima Health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Invite to conference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Police Staff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June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Standen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​Accepted</w:t>
            </w:r>
          </w:p>
        </w:tc>
      </w:tr>
      <w:tr w:rsidR="000B1E39" w:rsidRPr="00016628" w:rsidTr="000B1E39">
        <w:trPr>
          <w:trHeight w:val="1277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17/03/2022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Thank you card with biscuits, coffee and tea bags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Inspector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Susan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Rae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277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23/03/2022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Consulate General of Switzerland in Scotland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 xml:space="preserve">​Swiss multi-tool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Keith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Deuchars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88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24/03/2022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N/A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Flowers &amp; Chocolates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Police Staff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Elaine  and Susan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Walker and Belford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846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lastRenderedPageBreak/>
              <w:t>24/03/2022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Unknown</w:t>
            </w:r>
            <w:r w:rsidRPr="000B1E39">
              <w:rPr>
                <w:lang w:eastAsia="en-GB"/>
              </w:rPr>
              <w:t xml:space="preserve"> Public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>
              <w:rPr>
                <w:lang w:eastAsia="en-GB"/>
              </w:rPr>
              <w:t>Jar of coffee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Constable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Unknown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Unknown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841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24/03/2022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DIS Stockholm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F</w:t>
            </w:r>
            <w:r w:rsidRPr="00016628">
              <w:rPr>
                <w:lang w:eastAsia="en-GB"/>
              </w:rPr>
              <w:t>our coffee cups and coasters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Sergeant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Andrew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Blackhurst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1000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25/03/2022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Deloitte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Lunch during event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Police Staff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James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Gray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Accepted</w:t>
            </w:r>
          </w:p>
        </w:tc>
      </w:tr>
      <w:tr w:rsidR="000B1E39" w:rsidRPr="00016628" w:rsidTr="000B1E39">
        <w:trPr>
          <w:trHeight w:val="983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31/03/2022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ESRI UK Ltd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​</w:t>
            </w:r>
            <w:r>
              <w:rPr>
                <w:lang w:eastAsia="en-GB"/>
              </w:rPr>
              <w:t>Invite to event</w:t>
            </w:r>
            <w:r w:rsidRPr="00016628">
              <w:rPr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Police Staff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Gordon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Tyler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0B1E39" w:rsidRPr="00016628" w:rsidRDefault="000B1E39" w:rsidP="000B1E39">
            <w:pPr>
              <w:rPr>
                <w:lang w:eastAsia="en-GB"/>
              </w:rPr>
            </w:pPr>
            <w:r w:rsidRPr="00016628">
              <w:rPr>
                <w:lang w:eastAsia="en-GB"/>
              </w:rPr>
              <w:t>Declined.</w:t>
            </w:r>
          </w:p>
        </w:tc>
      </w:tr>
    </w:tbl>
    <w:p w:rsidR="00FA1810" w:rsidRDefault="00FA1810" w:rsidP="000B1E39">
      <w:pPr>
        <w:rPr>
          <w:b/>
          <w:bCs/>
        </w:rPr>
      </w:pPr>
    </w:p>
    <w:p w:rsidR="00C06AFB" w:rsidRDefault="00C06AFB" w:rsidP="000B1E39"/>
    <w:p w:rsidR="00C06AFB" w:rsidRDefault="00C06AFB" w:rsidP="00C06AFB">
      <w:pPr>
        <w:jc w:val="center"/>
      </w:pPr>
    </w:p>
    <w:sectPr w:rsidR="00C06AFB" w:rsidSect="00C0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FA" w:rsidRDefault="000D06FA" w:rsidP="000D06FA">
      <w:pPr>
        <w:spacing w:after="0" w:line="240" w:lineRule="auto"/>
      </w:pPr>
      <w:r>
        <w:separator/>
      </w:r>
    </w:p>
  </w:endnote>
  <w:endnote w:type="continuationSeparator" w:id="0">
    <w:p w:rsidR="000D06FA" w:rsidRDefault="000D06FA" w:rsidP="000D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F09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F09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F09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FA" w:rsidRDefault="000D06FA" w:rsidP="000D06FA">
      <w:pPr>
        <w:spacing w:after="0" w:line="240" w:lineRule="auto"/>
      </w:pPr>
      <w:r>
        <w:separator/>
      </w:r>
    </w:p>
  </w:footnote>
  <w:footnote w:type="continuationSeparator" w:id="0">
    <w:p w:rsidR="000D06FA" w:rsidRDefault="000D06FA" w:rsidP="000D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F09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F09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F099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B"/>
    <w:rsid w:val="00016628"/>
    <w:rsid w:val="00030F58"/>
    <w:rsid w:val="000B1E39"/>
    <w:rsid w:val="000D06FA"/>
    <w:rsid w:val="000F3221"/>
    <w:rsid w:val="00286A42"/>
    <w:rsid w:val="00374C6B"/>
    <w:rsid w:val="00387B4B"/>
    <w:rsid w:val="003F1FFC"/>
    <w:rsid w:val="005F099C"/>
    <w:rsid w:val="005F42D4"/>
    <w:rsid w:val="00634637"/>
    <w:rsid w:val="00840CF5"/>
    <w:rsid w:val="009F6BD1"/>
    <w:rsid w:val="00A46B52"/>
    <w:rsid w:val="00A5481F"/>
    <w:rsid w:val="00A8598F"/>
    <w:rsid w:val="00A9031D"/>
    <w:rsid w:val="00B37AE8"/>
    <w:rsid w:val="00B75FDE"/>
    <w:rsid w:val="00BB0809"/>
    <w:rsid w:val="00C06AFB"/>
    <w:rsid w:val="00C25937"/>
    <w:rsid w:val="00CC30CA"/>
    <w:rsid w:val="00E31B93"/>
    <w:rsid w:val="00F84F67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6910-A21D-490C-B2B4-7CCAAB3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FA"/>
  </w:style>
  <w:style w:type="paragraph" w:styleId="Footer">
    <w:name w:val="footer"/>
    <w:basedOn w:val="Normal"/>
    <w:link w:val="FooterChar"/>
    <w:uiPriority w:val="99"/>
    <w:unhideWhenUsed/>
    <w:rsid w:val="000D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FA"/>
  </w:style>
  <w:style w:type="paragraph" w:styleId="BalloonText">
    <w:name w:val="Balloon Text"/>
    <w:basedOn w:val="Normal"/>
    <w:link w:val="BalloonTextChar"/>
    <w:uiPriority w:val="99"/>
    <w:semiHidden/>
    <w:unhideWhenUsed/>
    <w:rsid w:val="00C2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Muir</dc:creator>
  <cp:keywords/>
  <dc:description/>
  <cp:lastModifiedBy>Burnside, Kenneth</cp:lastModifiedBy>
  <cp:revision>4</cp:revision>
  <cp:lastPrinted>2022-05-10T06:34:00Z</cp:lastPrinted>
  <dcterms:created xsi:type="dcterms:W3CDTF">2022-07-22T10:13:00Z</dcterms:created>
  <dcterms:modified xsi:type="dcterms:W3CDTF">2022-07-29T12:26:00Z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SPNET\1486737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2021-12-02T14:21:56Z</vt:filetime>
  </property>
</Properties>
</file>